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36B8" w14:textId="77777777" w:rsidR="0039659D" w:rsidRDefault="0039659D" w:rsidP="0039659D">
      <w:pPr>
        <w:jc w:val="center"/>
        <w:rPr>
          <w:rFonts w:ascii="Garamond" w:hAnsi="Garamond" w:cs="Arial"/>
          <w:b/>
          <w:sz w:val="22"/>
          <w:szCs w:val="22"/>
          <w:lang w:val="es-CO"/>
        </w:rPr>
      </w:pPr>
    </w:p>
    <w:p w14:paraId="5420D21C" w14:textId="77777777" w:rsidR="0039659D" w:rsidRDefault="0039659D" w:rsidP="0039659D">
      <w:pPr>
        <w:jc w:val="center"/>
        <w:rPr>
          <w:rFonts w:ascii="Garamond" w:hAnsi="Garamond" w:cs="Arial"/>
          <w:b/>
          <w:sz w:val="22"/>
          <w:szCs w:val="22"/>
          <w:lang w:val="es-CO"/>
        </w:rPr>
      </w:pPr>
    </w:p>
    <w:p w14:paraId="0A296EE4" w14:textId="77777777" w:rsidR="000B495E" w:rsidRPr="00E05697" w:rsidRDefault="000B495E" w:rsidP="0039659D">
      <w:pPr>
        <w:jc w:val="center"/>
        <w:rPr>
          <w:rFonts w:ascii="Garamond" w:hAnsi="Garamond" w:cs="Arial"/>
          <w:b/>
          <w:sz w:val="22"/>
          <w:szCs w:val="22"/>
          <w:lang w:val="es-CO"/>
        </w:rPr>
      </w:pPr>
      <w:r w:rsidRPr="00E05697">
        <w:rPr>
          <w:rFonts w:ascii="Garamond" w:hAnsi="Garamond" w:cs="Arial"/>
          <w:b/>
          <w:sz w:val="22"/>
          <w:szCs w:val="22"/>
          <w:lang w:val="es-CO"/>
        </w:rPr>
        <w:t>SECRETARÍA DISTRITAL DE GOBIERNO</w:t>
      </w:r>
    </w:p>
    <w:p w14:paraId="728FD7D3" w14:textId="77777777" w:rsidR="00E63072" w:rsidRPr="00E05697" w:rsidRDefault="000B495E" w:rsidP="0039659D">
      <w:pPr>
        <w:jc w:val="center"/>
        <w:rPr>
          <w:rFonts w:ascii="Garamond" w:hAnsi="Garamond" w:cs="Arial"/>
          <w:b/>
          <w:sz w:val="22"/>
          <w:szCs w:val="22"/>
          <w:lang w:val="es-CO"/>
        </w:rPr>
      </w:pPr>
      <w:r w:rsidRPr="00E05697">
        <w:rPr>
          <w:rFonts w:ascii="Garamond" w:hAnsi="Garamond" w:cs="Arial"/>
          <w:b/>
          <w:sz w:val="22"/>
          <w:szCs w:val="22"/>
        </w:rPr>
        <w:t>FORMATO PLAN DE FORMACIÓN Y TOMA DE CONCIENCIA</w:t>
      </w:r>
    </w:p>
    <w:p w14:paraId="13579FEF" w14:textId="77777777" w:rsidR="00BF3AEC" w:rsidRDefault="00BF3AEC" w:rsidP="0039659D">
      <w:pPr>
        <w:tabs>
          <w:tab w:val="left" w:pos="2100"/>
        </w:tabs>
        <w:jc w:val="center"/>
        <w:rPr>
          <w:rFonts w:ascii="Garamond" w:hAnsi="Garamond" w:cs="Arial"/>
          <w:b/>
          <w:sz w:val="22"/>
          <w:szCs w:val="22"/>
          <w:lang w:val="es-CO"/>
        </w:rPr>
      </w:pPr>
    </w:p>
    <w:tbl>
      <w:tblPr>
        <w:tblpPr w:leftFromText="141" w:rightFromText="141" w:vertAnchor="page" w:horzAnchor="page" w:tblpX="12576" w:tblpY="2266"/>
        <w:tblW w:w="16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605"/>
        <w:gridCol w:w="567"/>
      </w:tblGrid>
      <w:tr w:rsidR="0039659D" w:rsidRPr="00D4042C" w14:paraId="3028EA87" w14:textId="77777777" w:rsidTr="0039659D">
        <w:trPr>
          <w:trHeight w:val="283"/>
        </w:trPr>
        <w:tc>
          <w:tcPr>
            <w:tcW w:w="16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9F450E" w14:textId="77777777" w:rsidR="0039659D" w:rsidRPr="00D4042C" w:rsidRDefault="0039659D" w:rsidP="0039659D">
            <w:pPr>
              <w:jc w:val="center"/>
              <w:rPr>
                <w:rFonts w:ascii="Garamond" w:hAnsi="Garamond" w:cs="Arial"/>
                <w:b/>
                <w:bCs/>
                <w:sz w:val="14"/>
                <w:szCs w:val="48"/>
                <w:lang w:val="es-CO" w:eastAsia="es-CO"/>
              </w:rPr>
            </w:pPr>
            <w:r w:rsidRPr="00D4042C">
              <w:rPr>
                <w:rFonts w:ascii="Garamond" w:hAnsi="Garamond" w:cs="Arial"/>
                <w:b/>
                <w:bCs/>
                <w:sz w:val="14"/>
                <w:szCs w:val="48"/>
                <w:lang w:val="es-CO" w:eastAsia="es-CO"/>
              </w:rPr>
              <w:t>FECHA APROBACIÓN</w:t>
            </w:r>
          </w:p>
        </w:tc>
      </w:tr>
      <w:tr w:rsidR="0039659D" w:rsidRPr="00D4042C" w14:paraId="5787AC2C" w14:textId="77777777" w:rsidTr="0039659D">
        <w:trPr>
          <w:trHeight w:val="28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F89D" w14:textId="77777777" w:rsidR="0039659D" w:rsidRPr="00D4042C" w:rsidRDefault="0039659D" w:rsidP="0039659D">
            <w:pPr>
              <w:jc w:val="center"/>
              <w:rPr>
                <w:rFonts w:ascii="Garamond" w:hAnsi="Garamond" w:cs="Arial"/>
                <w:b/>
                <w:bCs/>
                <w:sz w:val="14"/>
                <w:szCs w:val="48"/>
                <w:lang w:val="es-CO" w:eastAsia="es-CO"/>
              </w:rPr>
            </w:pPr>
            <w:r w:rsidRPr="00D4042C">
              <w:rPr>
                <w:rFonts w:ascii="Garamond" w:hAnsi="Garamond" w:cs="Arial"/>
                <w:b/>
                <w:bCs/>
                <w:sz w:val="14"/>
                <w:szCs w:val="48"/>
                <w:lang w:val="es-CO" w:eastAsia="es-CO"/>
              </w:rPr>
              <w:t>DD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6205" w14:textId="77777777" w:rsidR="0039659D" w:rsidRPr="00D4042C" w:rsidRDefault="0039659D" w:rsidP="0039659D">
            <w:pPr>
              <w:jc w:val="center"/>
              <w:rPr>
                <w:rFonts w:ascii="Garamond" w:hAnsi="Garamond" w:cs="Arial"/>
                <w:b/>
                <w:bCs/>
                <w:sz w:val="14"/>
                <w:szCs w:val="48"/>
                <w:lang w:val="es-CO" w:eastAsia="es-CO"/>
              </w:rPr>
            </w:pPr>
            <w:r w:rsidRPr="00D4042C">
              <w:rPr>
                <w:rFonts w:ascii="Garamond" w:hAnsi="Garamond" w:cs="Arial"/>
                <w:b/>
                <w:bCs/>
                <w:sz w:val="14"/>
                <w:szCs w:val="48"/>
                <w:lang w:val="es-CO" w:eastAsia="es-CO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4427E" w14:textId="77777777" w:rsidR="0039659D" w:rsidRPr="00D4042C" w:rsidRDefault="0039659D" w:rsidP="0039659D">
            <w:pPr>
              <w:jc w:val="center"/>
              <w:rPr>
                <w:rFonts w:ascii="Garamond" w:hAnsi="Garamond" w:cs="Arial"/>
                <w:b/>
                <w:bCs/>
                <w:sz w:val="14"/>
                <w:szCs w:val="48"/>
                <w:lang w:val="es-CO" w:eastAsia="es-CO"/>
              </w:rPr>
            </w:pPr>
            <w:r w:rsidRPr="00D4042C">
              <w:rPr>
                <w:rFonts w:ascii="Garamond" w:hAnsi="Garamond" w:cs="Arial"/>
                <w:b/>
                <w:bCs/>
                <w:sz w:val="14"/>
                <w:szCs w:val="48"/>
                <w:lang w:val="es-CO" w:eastAsia="es-CO"/>
              </w:rPr>
              <w:t>AAAA</w:t>
            </w:r>
          </w:p>
        </w:tc>
      </w:tr>
      <w:tr w:rsidR="0039659D" w:rsidRPr="00D4042C" w14:paraId="2727BE62" w14:textId="77777777" w:rsidTr="0039659D">
        <w:trPr>
          <w:trHeight w:val="2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EA01" w14:textId="77777777" w:rsidR="0039659D" w:rsidRPr="00D4042C" w:rsidRDefault="0039659D" w:rsidP="0039659D">
            <w:pPr>
              <w:jc w:val="right"/>
              <w:rPr>
                <w:rFonts w:ascii="Garamond" w:hAnsi="Garamond" w:cs="Arial"/>
                <w:sz w:val="16"/>
                <w:szCs w:val="48"/>
                <w:lang w:val="es-CO" w:eastAsia="es-C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EFEC" w14:textId="77777777" w:rsidR="0039659D" w:rsidRPr="00D4042C" w:rsidRDefault="0039659D" w:rsidP="0039659D">
            <w:pPr>
              <w:jc w:val="right"/>
              <w:rPr>
                <w:rFonts w:ascii="Garamond" w:hAnsi="Garamond" w:cs="Arial"/>
                <w:sz w:val="16"/>
                <w:szCs w:val="48"/>
                <w:lang w:val="es-CO"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DF61D" w14:textId="77777777" w:rsidR="0039659D" w:rsidRPr="00D4042C" w:rsidRDefault="0039659D" w:rsidP="0039659D">
            <w:pPr>
              <w:jc w:val="right"/>
              <w:rPr>
                <w:rFonts w:ascii="Garamond" w:hAnsi="Garamond" w:cs="Arial"/>
                <w:sz w:val="16"/>
                <w:szCs w:val="48"/>
                <w:lang w:val="es-CO" w:eastAsia="es-CO"/>
              </w:rPr>
            </w:pPr>
          </w:p>
        </w:tc>
      </w:tr>
    </w:tbl>
    <w:p w14:paraId="3ABF7537" w14:textId="77777777" w:rsidR="00A865BF" w:rsidRDefault="00A865BF" w:rsidP="0039659D">
      <w:pPr>
        <w:tabs>
          <w:tab w:val="left" w:pos="2100"/>
        </w:tabs>
        <w:jc w:val="center"/>
        <w:rPr>
          <w:rFonts w:ascii="Garamond" w:hAnsi="Garamond" w:cs="Arial"/>
          <w:b/>
          <w:sz w:val="22"/>
          <w:szCs w:val="22"/>
          <w:lang w:val="es-CO"/>
        </w:rPr>
      </w:pPr>
    </w:p>
    <w:p w14:paraId="5E00A0FC" w14:textId="77777777" w:rsidR="00983CFC" w:rsidRDefault="00983CFC" w:rsidP="00AC73B8">
      <w:pPr>
        <w:tabs>
          <w:tab w:val="left" w:pos="2100"/>
        </w:tabs>
        <w:jc w:val="both"/>
        <w:rPr>
          <w:rFonts w:ascii="Garamond" w:hAnsi="Garamond" w:cs="Arial"/>
          <w:b/>
          <w:sz w:val="22"/>
          <w:szCs w:val="22"/>
          <w:lang w:val="es-CO"/>
        </w:rPr>
      </w:pPr>
    </w:p>
    <w:p w14:paraId="592CD3DD" w14:textId="77777777" w:rsidR="00983CFC" w:rsidRDefault="00983CFC" w:rsidP="00AC73B8">
      <w:pPr>
        <w:tabs>
          <w:tab w:val="left" w:pos="2100"/>
        </w:tabs>
        <w:jc w:val="both"/>
        <w:rPr>
          <w:rFonts w:ascii="Garamond" w:hAnsi="Garamond" w:cs="Arial"/>
          <w:b/>
          <w:sz w:val="22"/>
          <w:szCs w:val="22"/>
          <w:lang w:val="es-CO"/>
        </w:rPr>
      </w:pPr>
    </w:p>
    <w:p w14:paraId="27C8A9D7" w14:textId="77777777" w:rsidR="00AC73B8" w:rsidRDefault="00CC4D49" w:rsidP="00AC73B8">
      <w:pPr>
        <w:tabs>
          <w:tab w:val="left" w:pos="2100"/>
        </w:tabs>
        <w:jc w:val="both"/>
        <w:rPr>
          <w:rFonts w:ascii="Garamond" w:hAnsi="Garamond" w:cs="Arial"/>
          <w:sz w:val="22"/>
          <w:szCs w:val="22"/>
          <w:u w:val="single"/>
          <w:lang w:val="es-CO"/>
        </w:rPr>
      </w:pPr>
      <w:r w:rsidRPr="00E05697">
        <w:rPr>
          <w:rFonts w:ascii="Garamond" w:hAnsi="Garamond" w:cs="Arial"/>
          <w:b/>
          <w:sz w:val="22"/>
          <w:szCs w:val="22"/>
          <w:lang w:val="es-CO"/>
        </w:rPr>
        <w:t>P</w:t>
      </w:r>
      <w:r w:rsidR="00AC73B8" w:rsidRPr="00E05697">
        <w:rPr>
          <w:rFonts w:ascii="Garamond" w:hAnsi="Garamond" w:cs="Arial"/>
          <w:b/>
          <w:sz w:val="22"/>
          <w:szCs w:val="22"/>
          <w:lang w:val="es-CO"/>
        </w:rPr>
        <w:t>eriodo</w:t>
      </w:r>
      <w:r w:rsidR="006D3330">
        <w:rPr>
          <w:rFonts w:ascii="Garamond" w:hAnsi="Garamond" w:cs="Arial"/>
          <w:b/>
          <w:sz w:val="22"/>
          <w:szCs w:val="22"/>
          <w:lang w:val="es-CO"/>
        </w:rPr>
        <w:t xml:space="preserve"> de ejecución</w:t>
      </w:r>
      <w:r w:rsidRPr="00E05697">
        <w:rPr>
          <w:rFonts w:ascii="Garamond" w:hAnsi="Garamond" w:cs="Arial"/>
          <w:b/>
          <w:sz w:val="22"/>
          <w:szCs w:val="22"/>
          <w:lang w:val="es-CO"/>
        </w:rPr>
        <w:t>:</w:t>
      </w:r>
      <w:r w:rsidR="00D34C17">
        <w:rPr>
          <w:rFonts w:ascii="Garamond" w:hAnsi="Garamond" w:cs="Arial"/>
          <w:sz w:val="22"/>
          <w:szCs w:val="22"/>
          <w:lang w:val="es-CO"/>
        </w:rPr>
        <w:t xml:space="preserve"> </w:t>
      </w:r>
      <w:r w:rsidR="00DC10BF">
        <w:rPr>
          <w:rFonts w:ascii="Garamond" w:hAnsi="Garamond" w:cs="Arial"/>
          <w:sz w:val="22"/>
          <w:szCs w:val="22"/>
          <w:lang w:val="es-CO"/>
        </w:rPr>
        <w:t>______________________________</w:t>
      </w:r>
      <w:r w:rsidR="0039659D">
        <w:rPr>
          <w:rFonts w:ascii="Garamond" w:hAnsi="Garamond" w:cs="Arial"/>
          <w:sz w:val="22"/>
          <w:szCs w:val="22"/>
          <w:lang w:val="es-CO"/>
        </w:rPr>
        <w:t>_____________________</w:t>
      </w:r>
    </w:p>
    <w:p w14:paraId="58286DCD" w14:textId="77777777" w:rsidR="00A865BF" w:rsidRPr="00E05697" w:rsidRDefault="00A865BF" w:rsidP="0039659D">
      <w:pPr>
        <w:tabs>
          <w:tab w:val="left" w:pos="10560"/>
        </w:tabs>
        <w:jc w:val="both"/>
        <w:rPr>
          <w:rFonts w:ascii="Garamond" w:hAnsi="Garamond" w:cs="Arial"/>
          <w:sz w:val="22"/>
          <w:szCs w:val="22"/>
          <w:lang w:val="es-CO"/>
        </w:rPr>
      </w:pPr>
    </w:p>
    <w:p w14:paraId="2209435E" w14:textId="77777777" w:rsidR="00DC10BF" w:rsidRDefault="00AC73B8" w:rsidP="00E05697">
      <w:pPr>
        <w:tabs>
          <w:tab w:val="left" w:pos="2100"/>
        </w:tabs>
        <w:rPr>
          <w:rFonts w:ascii="Garamond" w:hAnsi="Garamond" w:cs="Arial"/>
          <w:bCs/>
          <w:sz w:val="22"/>
          <w:szCs w:val="22"/>
          <w:u w:val="single"/>
        </w:rPr>
      </w:pPr>
      <w:r w:rsidRPr="00E05697">
        <w:rPr>
          <w:rFonts w:ascii="Garamond" w:hAnsi="Garamond" w:cs="Arial"/>
          <w:b/>
          <w:bCs/>
          <w:sz w:val="22"/>
          <w:szCs w:val="22"/>
        </w:rPr>
        <w:t>Nombre de la Sede</w:t>
      </w:r>
      <w:r w:rsidR="004D79EC">
        <w:rPr>
          <w:rFonts w:ascii="Garamond" w:hAnsi="Garamond" w:cs="Arial"/>
          <w:b/>
          <w:bCs/>
          <w:sz w:val="22"/>
          <w:szCs w:val="22"/>
        </w:rPr>
        <w:t>, equipamiento o dependencia donde se desarrolla</w:t>
      </w:r>
      <w:r w:rsidR="00DE40FA">
        <w:rPr>
          <w:rFonts w:ascii="Garamond" w:hAnsi="Garamond" w:cs="Arial"/>
          <w:b/>
          <w:bCs/>
          <w:sz w:val="22"/>
          <w:szCs w:val="22"/>
        </w:rPr>
        <w:t>rá</w:t>
      </w:r>
      <w:r w:rsidR="004D79EC">
        <w:rPr>
          <w:rFonts w:ascii="Garamond" w:hAnsi="Garamond" w:cs="Arial"/>
          <w:b/>
          <w:bCs/>
          <w:sz w:val="22"/>
          <w:szCs w:val="22"/>
        </w:rPr>
        <w:t>n las jornadas</w:t>
      </w:r>
      <w:r w:rsidRPr="00E05697">
        <w:rPr>
          <w:rFonts w:ascii="Garamond" w:hAnsi="Garamond" w:cs="Arial"/>
          <w:b/>
          <w:bCs/>
          <w:sz w:val="22"/>
          <w:szCs w:val="22"/>
        </w:rPr>
        <w:t>:</w:t>
      </w:r>
      <w:r w:rsidR="00E05697" w:rsidRPr="00E05697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DC10BF">
        <w:rPr>
          <w:rFonts w:ascii="Garamond" w:hAnsi="Garamond" w:cs="Arial"/>
          <w:b/>
          <w:bCs/>
          <w:sz w:val="22"/>
          <w:szCs w:val="22"/>
        </w:rPr>
        <w:t>__________________________</w:t>
      </w:r>
      <w:r w:rsidR="00AD215F">
        <w:rPr>
          <w:rFonts w:ascii="Garamond" w:hAnsi="Garamond" w:cs="Arial"/>
          <w:b/>
          <w:bCs/>
          <w:sz w:val="22"/>
          <w:szCs w:val="22"/>
        </w:rPr>
        <w:t>_____________________</w:t>
      </w:r>
    </w:p>
    <w:p w14:paraId="586A2438" w14:textId="77777777" w:rsidR="0035367F" w:rsidRPr="00E05697" w:rsidRDefault="0035367F" w:rsidP="00E05697">
      <w:pPr>
        <w:tabs>
          <w:tab w:val="left" w:pos="2100"/>
        </w:tabs>
        <w:rPr>
          <w:rFonts w:ascii="Garamond" w:hAnsi="Garamond" w:cs="Arial"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584"/>
        <w:gridCol w:w="1663"/>
        <w:gridCol w:w="2520"/>
        <w:gridCol w:w="1800"/>
        <w:gridCol w:w="2314"/>
      </w:tblGrid>
      <w:tr w:rsidR="00CC4D49" w:rsidRPr="00C70801" w14:paraId="64477E5B" w14:textId="77777777" w:rsidTr="00C70801">
        <w:trPr>
          <w:trHeight w:val="224"/>
          <w:tblHeader/>
        </w:trPr>
        <w:tc>
          <w:tcPr>
            <w:tcW w:w="3528" w:type="dxa"/>
            <w:shd w:val="clear" w:color="auto" w:fill="E6E6E6"/>
            <w:vAlign w:val="center"/>
          </w:tcPr>
          <w:p w14:paraId="7AFC6596" w14:textId="77777777" w:rsidR="00CC4D49" w:rsidRPr="00C70801" w:rsidRDefault="00CC4D49" w:rsidP="00C70801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es-CO"/>
              </w:rPr>
            </w:pPr>
            <w:r w:rsidRPr="00C70801">
              <w:rPr>
                <w:rFonts w:ascii="Garamond" w:hAnsi="Garamond" w:cs="Arial"/>
                <w:b/>
                <w:sz w:val="22"/>
                <w:szCs w:val="22"/>
                <w:lang w:val="es-CO"/>
              </w:rPr>
              <w:t>CONTENIDO TEMÁTICO</w:t>
            </w:r>
          </w:p>
        </w:tc>
        <w:tc>
          <w:tcPr>
            <w:tcW w:w="1584" w:type="dxa"/>
            <w:shd w:val="clear" w:color="auto" w:fill="E6E6E6"/>
            <w:vAlign w:val="center"/>
          </w:tcPr>
          <w:p w14:paraId="3FD22540" w14:textId="77777777" w:rsidR="00CC4D49" w:rsidRPr="00C70801" w:rsidRDefault="00CC4D49" w:rsidP="00C70801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es-CO"/>
              </w:rPr>
            </w:pPr>
            <w:r w:rsidRPr="00C70801">
              <w:rPr>
                <w:rFonts w:ascii="Garamond" w:hAnsi="Garamond" w:cs="Arial"/>
                <w:b/>
                <w:sz w:val="22"/>
                <w:szCs w:val="22"/>
                <w:lang w:val="es-CO"/>
              </w:rPr>
              <w:t>OBJETIVO</w:t>
            </w:r>
          </w:p>
        </w:tc>
        <w:tc>
          <w:tcPr>
            <w:tcW w:w="1663" w:type="dxa"/>
            <w:shd w:val="clear" w:color="auto" w:fill="E6E6E6"/>
            <w:vAlign w:val="center"/>
          </w:tcPr>
          <w:p w14:paraId="7BEBE888" w14:textId="77777777" w:rsidR="00CC4D49" w:rsidRPr="00C70801" w:rsidRDefault="00CC4D49" w:rsidP="00C70801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es-CO"/>
              </w:rPr>
            </w:pPr>
            <w:r w:rsidRPr="00C70801">
              <w:rPr>
                <w:rFonts w:ascii="Garamond" w:hAnsi="Garamond" w:cs="Arial"/>
                <w:b/>
                <w:sz w:val="22"/>
                <w:szCs w:val="22"/>
                <w:lang w:val="es-CO"/>
              </w:rPr>
              <w:t>MATERIALES</w:t>
            </w:r>
          </w:p>
        </w:tc>
        <w:tc>
          <w:tcPr>
            <w:tcW w:w="2520" w:type="dxa"/>
            <w:shd w:val="clear" w:color="auto" w:fill="E6E6E6"/>
            <w:vAlign w:val="center"/>
          </w:tcPr>
          <w:p w14:paraId="244492E8" w14:textId="77777777" w:rsidR="00CC4D49" w:rsidRPr="00C70801" w:rsidRDefault="00CC4D49" w:rsidP="00C70801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es-CO"/>
              </w:rPr>
            </w:pPr>
            <w:r w:rsidRPr="00C70801">
              <w:rPr>
                <w:rFonts w:ascii="Garamond" w:hAnsi="Garamond" w:cs="Arial"/>
                <w:b/>
                <w:sz w:val="22"/>
                <w:szCs w:val="22"/>
                <w:lang w:val="es-CO"/>
              </w:rPr>
              <w:t>GRUPO OBJETIVO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75C49E87" w14:textId="77777777" w:rsidR="00CC4D49" w:rsidRPr="00C70801" w:rsidRDefault="00CC4D49" w:rsidP="00C70801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es-CO"/>
              </w:rPr>
            </w:pPr>
            <w:r w:rsidRPr="00C70801">
              <w:rPr>
                <w:rFonts w:ascii="Garamond" w:hAnsi="Garamond" w:cs="Arial"/>
                <w:b/>
                <w:sz w:val="22"/>
                <w:szCs w:val="22"/>
                <w:lang w:val="es-CO"/>
              </w:rPr>
              <w:t>DURACIÓN</w:t>
            </w:r>
          </w:p>
        </w:tc>
        <w:tc>
          <w:tcPr>
            <w:tcW w:w="2314" w:type="dxa"/>
            <w:shd w:val="clear" w:color="auto" w:fill="E6E6E6"/>
            <w:vAlign w:val="center"/>
          </w:tcPr>
          <w:p w14:paraId="13028F7E" w14:textId="77777777" w:rsidR="00CC4D49" w:rsidRPr="00C70801" w:rsidRDefault="00CC4D49" w:rsidP="00C70801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es-CO"/>
              </w:rPr>
            </w:pPr>
            <w:r w:rsidRPr="00C70801">
              <w:rPr>
                <w:rFonts w:ascii="Garamond" w:hAnsi="Garamond" w:cs="Arial"/>
                <w:b/>
                <w:sz w:val="22"/>
                <w:szCs w:val="22"/>
                <w:lang w:val="es-CO"/>
              </w:rPr>
              <w:t>INSTRUCTORES</w:t>
            </w:r>
          </w:p>
        </w:tc>
      </w:tr>
      <w:tr w:rsidR="00CC4D49" w:rsidRPr="00C70801" w14:paraId="52C4F0CE" w14:textId="77777777" w:rsidTr="0039659D">
        <w:trPr>
          <w:trHeight w:val="1986"/>
        </w:trPr>
        <w:tc>
          <w:tcPr>
            <w:tcW w:w="3528" w:type="dxa"/>
          </w:tcPr>
          <w:p w14:paraId="25C761FF" w14:textId="77777777" w:rsidR="00652835" w:rsidRPr="00C70801" w:rsidRDefault="00652835" w:rsidP="00C70801">
            <w:pPr>
              <w:ind w:left="360"/>
              <w:rPr>
                <w:rFonts w:ascii="Garamond" w:hAnsi="Garamond" w:cs="Arial"/>
                <w:sz w:val="22"/>
                <w:szCs w:val="22"/>
                <w:lang w:val="es-CO"/>
              </w:rPr>
            </w:pPr>
          </w:p>
        </w:tc>
        <w:tc>
          <w:tcPr>
            <w:tcW w:w="1584" w:type="dxa"/>
          </w:tcPr>
          <w:p w14:paraId="6D072D8E" w14:textId="77777777" w:rsidR="00CC4D49" w:rsidRPr="00C70801" w:rsidRDefault="00CC4D49" w:rsidP="00C70801">
            <w:pPr>
              <w:jc w:val="center"/>
              <w:rPr>
                <w:rFonts w:ascii="Garamond" w:hAnsi="Garamond" w:cs="Arial"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</w:tcPr>
          <w:p w14:paraId="476B8A16" w14:textId="77777777" w:rsidR="00E952B7" w:rsidRPr="00C70801" w:rsidRDefault="00E952B7" w:rsidP="00C70801">
            <w:pPr>
              <w:jc w:val="center"/>
              <w:rPr>
                <w:rFonts w:ascii="Garamond" w:hAnsi="Garamond" w:cs="Arial"/>
                <w:sz w:val="22"/>
                <w:szCs w:val="22"/>
                <w:lang w:val="es-CO"/>
              </w:rPr>
            </w:pPr>
          </w:p>
        </w:tc>
        <w:tc>
          <w:tcPr>
            <w:tcW w:w="2520" w:type="dxa"/>
          </w:tcPr>
          <w:p w14:paraId="039D3E3F" w14:textId="77777777" w:rsidR="00E05697" w:rsidRPr="00F43E65" w:rsidRDefault="00E05697" w:rsidP="00F43E65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1800" w:type="dxa"/>
          </w:tcPr>
          <w:p w14:paraId="4269989B" w14:textId="77777777" w:rsidR="0073527A" w:rsidRPr="00C70801" w:rsidRDefault="0073527A" w:rsidP="00F43E65">
            <w:pPr>
              <w:jc w:val="center"/>
              <w:rPr>
                <w:rFonts w:ascii="Garamond" w:hAnsi="Garamond" w:cs="Arial"/>
                <w:sz w:val="22"/>
                <w:szCs w:val="22"/>
                <w:lang w:val="es-CO"/>
              </w:rPr>
            </w:pPr>
          </w:p>
        </w:tc>
        <w:tc>
          <w:tcPr>
            <w:tcW w:w="2314" w:type="dxa"/>
          </w:tcPr>
          <w:p w14:paraId="6810421B" w14:textId="77777777" w:rsidR="00CC4D49" w:rsidRPr="00C70801" w:rsidRDefault="00CC4D49">
            <w:pPr>
              <w:rPr>
                <w:rFonts w:ascii="Garamond" w:hAnsi="Garamond" w:cs="Arial"/>
                <w:sz w:val="22"/>
                <w:szCs w:val="22"/>
                <w:lang w:val="es-CO"/>
              </w:rPr>
            </w:pPr>
          </w:p>
        </w:tc>
      </w:tr>
    </w:tbl>
    <w:p w14:paraId="6856F75C" w14:textId="77777777" w:rsidR="000B495E" w:rsidRDefault="000B495E" w:rsidP="0010337D">
      <w:pPr>
        <w:rPr>
          <w:lang w:val="es-CO"/>
        </w:rPr>
      </w:pPr>
    </w:p>
    <w:p w14:paraId="6B5C6D2B" w14:textId="77777777" w:rsidR="00197137" w:rsidRDefault="00197137" w:rsidP="0010337D">
      <w:pPr>
        <w:rPr>
          <w:lang w:val="es-CO"/>
        </w:rPr>
      </w:pPr>
    </w:p>
    <w:p w14:paraId="53D50846" w14:textId="77777777" w:rsidR="00197137" w:rsidRDefault="00197137" w:rsidP="0010337D">
      <w:pPr>
        <w:rPr>
          <w:lang w:val="es-CO"/>
        </w:rPr>
      </w:pPr>
    </w:p>
    <w:tbl>
      <w:tblPr>
        <w:tblpPr w:leftFromText="141" w:rightFromText="141" w:vertAnchor="page" w:horzAnchor="margin" w:tblpXSpec="center" w:tblpY="7541"/>
        <w:tblW w:w="12348" w:type="dxa"/>
        <w:tblLayout w:type="fixed"/>
        <w:tblLook w:val="0000" w:firstRow="0" w:lastRow="0" w:firstColumn="0" w:lastColumn="0" w:noHBand="0" w:noVBand="0"/>
      </w:tblPr>
      <w:tblGrid>
        <w:gridCol w:w="4428"/>
        <w:gridCol w:w="4140"/>
        <w:gridCol w:w="3780"/>
      </w:tblGrid>
      <w:tr w:rsidR="0024046B" w:rsidRPr="00E05697" w14:paraId="323D6B0E" w14:textId="77777777" w:rsidTr="0024046B">
        <w:trPr>
          <w:cantSplit/>
          <w:trHeight w:val="134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B56CC" w14:textId="77777777" w:rsidR="0024046B" w:rsidRDefault="0024046B" w:rsidP="0024046B">
            <w:pPr>
              <w:snapToGrid w:val="0"/>
              <w:spacing w:before="6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E05697">
              <w:rPr>
                <w:rFonts w:ascii="Garamond" w:hAnsi="Garamond" w:cs="Arial"/>
                <w:sz w:val="22"/>
                <w:szCs w:val="22"/>
              </w:rPr>
              <w:t>Elabora:</w:t>
            </w:r>
          </w:p>
          <w:p w14:paraId="7E2DA320" w14:textId="77777777" w:rsidR="0024046B" w:rsidRDefault="0024046B" w:rsidP="0024046B">
            <w:pPr>
              <w:snapToGrid w:val="0"/>
              <w:spacing w:before="6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37D80CB8" w14:textId="77777777" w:rsidR="0024046B" w:rsidRPr="00E05697" w:rsidRDefault="0024046B" w:rsidP="00DC10BF">
            <w:pPr>
              <w:snapToGrid w:val="0"/>
              <w:spacing w:before="6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CBFB0" w14:textId="77777777" w:rsidR="0024046B" w:rsidRDefault="0024046B" w:rsidP="0024046B">
            <w:pPr>
              <w:snapToGrid w:val="0"/>
              <w:spacing w:before="6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E05697">
              <w:rPr>
                <w:rFonts w:ascii="Garamond" w:hAnsi="Garamond" w:cs="Arial"/>
                <w:sz w:val="22"/>
                <w:szCs w:val="22"/>
              </w:rPr>
              <w:t>Revisa:</w:t>
            </w:r>
          </w:p>
          <w:p w14:paraId="4502C2C4" w14:textId="77777777" w:rsidR="0024046B" w:rsidRPr="00E05697" w:rsidRDefault="0024046B" w:rsidP="0024046B">
            <w:pPr>
              <w:snapToGrid w:val="0"/>
              <w:spacing w:before="6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15F6AE8D" w14:textId="77777777" w:rsidR="0024046B" w:rsidRPr="00E05697" w:rsidRDefault="0024046B" w:rsidP="0024046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3393066E" w14:textId="77777777" w:rsidR="0024046B" w:rsidRPr="00C07928" w:rsidRDefault="0024046B" w:rsidP="0024046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6E13" w14:textId="77777777" w:rsidR="0024046B" w:rsidRDefault="0024046B" w:rsidP="0024046B">
            <w:pPr>
              <w:snapToGrid w:val="0"/>
              <w:spacing w:before="6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E05697">
              <w:rPr>
                <w:rFonts w:ascii="Garamond" w:hAnsi="Garamond" w:cs="Arial"/>
                <w:sz w:val="22"/>
                <w:szCs w:val="22"/>
              </w:rPr>
              <w:t>Aprueba:</w:t>
            </w:r>
          </w:p>
          <w:p w14:paraId="500D86A6" w14:textId="77777777" w:rsidR="0024046B" w:rsidRPr="00E05697" w:rsidRDefault="0024046B" w:rsidP="0024046B">
            <w:pPr>
              <w:snapToGrid w:val="0"/>
              <w:spacing w:before="6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31F36D8A" w14:textId="77777777" w:rsidR="0024046B" w:rsidRDefault="0024046B" w:rsidP="0024046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62BE1BCD" w14:textId="77777777" w:rsidR="0024046B" w:rsidRPr="00E05697" w:rsidRDefault="0024046B" w:rsidP="0024046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7940BAEB" w14:textId="77777777" w:rsidR="00197137" w:rsidRPr="00197137" w:rsidRDefault="00197137" w:rsidP="00197137">
      <w:pPr>
        <w:rPr>
          <w:lang w:val="es-CO"/>
        </w:rPr>
      </w:pPr>
    </w:p>
    <w:p w14:paraId="434FCA79" w14:textId="77777777" w:rsidR="00197137" w:rsidRPr="00197137" w:rsidRDefault="00197137" w:rsidP="00197137">
      <w:pPr>
        <w:rPr>
          <w:lang w:val="es-CO"/>
        </w:rPr>
      </w:pPr>
    </w:p>
    <w:p w14:paraId="67175C98" w14:textId="77777777" w:rsidR="00197137" w:rsidRPr="00197137" w:rsidRDefault="00197137" w:rsidP="00197137">
      <w:pPr>
        <w:rPr>
          <w:lang w:val="es-CO"/>
        </w:rPr>
      </w:pPr>
    </w:p>
    <w:p w14:paraId="06482EDB" w14:textId="77777777" w:rsidR="00197137" w:rsidRPr="00197137" w:rsidRDefault="00197137" w:rsidP="00197137">
      <w:pPr>
        <w:tabs>
          <w:tab w:val="left" w:pos="1460"/>
        </w:tabs>
        <w:rPr>
          <w:lang w:val="es-CO"/>
        </w:rPr>
      </w:pPr>
    </w:p>
    <w:sectPr w:rsidR="00197137" w:rsidRPr="00197137" w:rsidSect="0039659D">
      <w:headerReference w:type="default" r:id="rId10"/>
      <w:footerReference w:type="default" r:id="rId11"/>
      <w:pgSz w:w="15842" w:h="12242" w:orient="landscape" w:code="128"/>
      <w:pgMar w:top="904" w:right="1134" w:bottom="567" w:left="1134" w:header="709" w:footer="1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0EEB2" w14:textId="77777777" w:rsidR="008C683A" w:rsidRDefault="008C683A">
      <w:r>
        <w:separator/>
      </w:r>
    </w:p>
  </w:endnote>
  <w:endnote w:type="continuationSeparator" w:id="0">
    <w:p w14:paraId="450164D4" w14:textId="77777777" w:rsidR="008C683A" w:rsidRDefault="008C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2884" w14:textId="0834E3F1" w:rsidR="0010337D" w:rsidRPr="00A16CDD" w:rsidRDefault="00274B03" w:rsidP="00CC4D49">
    <w:pPr>
      <w:pStyle w:val="Piedepgina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500945" wp14:editId="57703F2F">
              <wp:simplePos x="0" y="0"/>
              <wp:positionH relativeFrom="column">
                <wp:posOffset>1727835</wp:posOffset>
              </wp:positionH>
              <wp:positionV relativeFrom="paragraph">
                <wp:posOffset>123190</wp:posOffset>
              </wp:positionV>
              <wp:extent cx="0" cy="828675"/>
              <wp:effectExtent l="13335" t="8890" r="5715" b="1016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286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CA0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36.05pt;margin-top:9.7pt;width:0;height:6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806A85" wp14:editId="448AD7A3">
              <wp:simplePos x="0" y="0"/>
              <wp:positionH relativeFrom="column">
                <wp:posOffset>-635</wp:posOffset>
              </wp:positionH>
              <wp:positionV relativeFrom="paragraph">
                <wp:posOffset>161290</wp:posOffset>
              </wp:positionV>
              <wp:extent cx="1571625" cy="800100"/>
              <wp:effectExtent l="0" t="0" r="0" b="0"/>
              <wp:wrapNone/>
              <wp:docPr id="1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716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6BB52A4F" w14:textId="77777777" w:rsidR="0039659D" w:rsidRDefault="0039659D" w:rsidP="0039659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20250905" w14:textId="77777777" w:rsidR="0039659D" w:rsidRDefault="0039659D" w:rsidP="0039659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47D7C315" w14:textId="77777777" w:rsidR="0039659D" w:rsidRDefault="0039659D" w:rsidP="0039659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3B63D44C" w14:textId="77777777" w:rsidR="0039659D" w:rsidRDefault="0039659D" w:rsidP="0039659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7FD42F03" w14:textId="77777777" w:rsidR="0039659D" w:rsidRDefault="0039659D" w:rsidP="0039659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0A1C8A44" w14:textId="77777777" w:rsidR="0039659D" w:rsidRDefault="0039659D" w:rsidP="0039659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03F11611" w14:textId="77777777" w:rsidR="0039659D" w:rsidRDefault="0039659D" w:rsidP="0039659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806A85" id="Rectángulo 9" o:spid="_x0000_s1026" style="position:absolute;margin-left:-.05pt;margin-top:12.7pt;width:123.7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" stroked="f">
              <v:textbox inset="2.5575mm,1.2875mm,2.5575mm,1.2875mm">
                <w:txbxContent>
                  <w:p w14:paraId="6BB52A4F" w14:textId="77777777" w:rsidR="0039659D" w:rsidRDefault="0039659D" w:rsidP="0039659D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20250905" w14:textId="77777777" w:rsidR="0039659D" w:rsidRDefault="0039659D" w:rsidP="0039659D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47D7C315" w14:textId="77777777" w:rsidR="0039659D" w:rsidRDefault="0039659D" w:rsidP="0039659D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3B63D44C" w14:textId="77777777" w:rsidR="0039659D" w:rsidRDefault="0039659D" w:rsidP="0039659D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7FD42F03" w14:textId="77777777" w:rsidR="0039659D" w:rsidRDefault="0039659D" w:rsidP="0039659D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0A1C8A44" w14:textId="77777777" w:rsidR="0039659D" w:rsidRDefault="0039659D" w:rsidP="0039659D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03F11611" w14:textId="77777777" w:rsidR="0039659D" w:rsidRDefault="0039659D" w:rsidP="0039659D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C1A1138" w14:textId="5A5EC137" w:rsidR="0010337D" w:rsidRDefault="00274B0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832A9D" wp14:editId="5F8DB4D2">
              <wp:simplePos x="0" y="0"/>
              <wp:positionH relativeFrom="column">
                <wp:posOffset>3785235</wp:posOffset>
              </wp:positionH>
              <wp:positionV relativeFrom="paragraph">
                <wp:posOffset>46355</wp:posOffset>
              </wp:positionV>
              <wp:extent cx="1695450" cy="673100"/>
              <wp:effectExtent l="0" t="0" r="0" b="0"/>
              <wp:wrapThrough wrapText="bothSides">
                <wp:wrapPolygon edited="0">
                  <wp:start x="0" y="0"/>
                  <wp:lineTo x="0" y="20785"/>
                  <wp:lineTo x="21357" y="20785"/>
                  <wp:lineTo x="21357" y="0"/>
                  <wp:lineTo x="0" y="0"/>
                </wp:wrapPolygon>
              </wp:wrapThrough>
              <wp:docPr id="52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95450" cy="673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34440DD0" w14:textId="77777777" w:rsidR="0039659D" w:rsidRDefault="0039659D" w:rsidP="0039659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31D2B57C" w14:textId="77777777" w:rsidR="0039659D" w:rsidRDefault="0039659D" w:rsidP="0039659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Código: PLE-PIN-F021</w:t>
                          </w:r>
                        </w:p>
                        <w:p w14:paraId="7B89367A" w14:textId="77777777" w:rsidR="0039659D" w:rsidRDefault="0039659D" w:rsidP="0039659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02</w:t>
                          </w:r>
                        </w:p>
                        <w:p w14:paraId="59FBDDC1" w14:textId="636EC761" w:rsidR="0039659D" w:rsidRDefault="0039659D" w:rsidP="0039659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Vigencia: </w:t>
                          </w:r>
                          <w:r w:rsidR="00274B03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30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</w:t>
                          </w:r>
                          <w:r w:rsidR="00274B03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junio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2021</w:t>
                          </w:r>
                        </w:p>
                        <w:p w14:paraId="2E7723A2" w14:textId="221CDE97" w:rsidR="0039659D" w:rsidRDefault="0039659D" w:rsidP="0039659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Caso HOLA</w:t>
                          </w:r>
                          <w:r w:rsidR="00274B03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177246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832A9D" id="Rectángulo 11" o:spid="_x0000_s1027" style="position:absolute;margin-left:298.05pt;margin-top:3.65pt;width:133.5pt;height:5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" stroked="f">
              <v:textbox inset="2.5575mm,1.2875mm,2.5575mm,1.2875mm">
                <w:txbxContent>
                  <w:p w14:paraId="34440DD0" w14:textId="77777777" w:rsidR="0039659D" w:rsidRDefault="0039659D" w:rsidP="0039659D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31D2B57C" w14:textId="77777777" w:rsidR="0039659D" w:rsidRDefault="0039659D" w:rsidP="0039659D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Código: PLE-PIN-F021</w:t>
                    </w:r>
                  </w:p>
                  <w:p w14:paraId="7B89367A" w14:textId="77777777" w:rsidR="0039659D" w:rsidRDefault="0039659D" w:rsidP="0039659D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02</w:t>
                    </w:r>
                  </w:p>
                  <w:p w14:paraId="59FBDDC1" w14:textId="636EC761" w:rsidR="0039659D" w:rsidRDefault="0039659D" w:rsidP="0039659D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Vigencia: </w:t>
                    </w:r>
                    <w:r w:rsidR="00274B03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30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</w:t>
                    </w:r>
                    <w:r w:rsidR="00274B03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junio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2021</w:t>
                    </w:r>
                  </w:p>
                  <w:p w14:paraId="2E7723A2" w14:textId="221CDE97" w:rsidR="0039659D" w:rsidRDefault="0039659D" w:rsidP="0039659D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Caso HOLA</w:t>
                    </w:r>
                    <w:r w:rsidR="00274B03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177246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5680" behindDoc="0" locked="0" layoutInCell="1" allowOverlap="1" wp14:anchorId="4E0688A6" wp14:editId="2A1C6C2B">
          <wp:simplePos x="0" y="0"/>
          <wp:positionH relativeFrom="margin">
            <wp:posOffset>7973060</wp:posOffset>
          </wp:positionH>
          <wp:positionV relativeFrom="paragraph">
            <wp:posOffset>27305</wp:posOffset>
          </wp:positionV>
          <wp:extent cx="647700" cy="644525"/>
          <wp:effectExtent l="0" t="0" r="0" b="0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A2FCC" w14:textId="77777777" w:rsidR="008C683A" w:rsidRDefault="008C683A">
      <w:r>
        <w:separator/>
      </w:r>
    </w:p>
  </w:footnote>
  <w:footnote w:type="continuationSeparator" w:id="0">
    <w:p w14:paraId="06978058" w14:textId="77777777" w:rsidR="008C683A" w:rsidRDefault="008C6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8279C" w14:textId="37C1098A" w:rsidR="0010337D" w:rsidRDefault="00274B03">
    <w:pPr>
      <w:pStyle w:val="Encabezado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FE0E222" wp14:editId="21182E9D">
          <wp:simplePos x="0" y="0"/>
          <wp:positionH relativeFrom="margin">
            <wp:posOffset>3466465</wp:posOffset>
          </wp:positionH>
          <wp:positionV relativeFrom="margin">
            <wp:posOffset>-466725</wp:posOffset>
          </wp:positionV>
          <wp:extent cx="1666875" cy="647700"/>
          <wp:effectExtent l="0" t="0" r="0" b="0"/>
          <wp:wrapSquare wrapText="bothSides"/>
          <wp:docPr id="7" name="2 Imagen" descr="Logo de S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de SD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7C4B"/>
    <w:multiLevelType w:val="hybridMultilevel"/>
    <w:tmpl w:val="C33203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4FB1"/>
    <w:multiLevelType w:val="hybridMultilevel"/>
    <w:tmpl w:val="D6FC105A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64ACF"/>
    <w:multiLevelType w:val="hybridMultilevel"/>
    <w:tmpl w:val="D39472AA"/>
    <w:lvl w:ilvl="0" w:tplc="C50CF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4130AC"/>
    <w:multiLevelType w:val="hybridMultilevel"/>
    <w:tmpl w:val="DC0EC5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549F8"/>
    <w:multiLevelType w:val="hybridMultilevel"/>
    <w:tmpl w:val="97004DB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50216"/>
    <w:multiLevelType w:val="hybridMultilevel"/>
    <w:tmpl w:val="C0749AC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90EAE"/>
    <w:multiLevelType w:val="hybridMultilevel"/>
    <w:tmpl w:val="74BCB5E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8D474B"/>
    <w:multiLevelType w:val="hybridMultilevel"/>
    <w:tmpl w:val="42A8AAC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600C3"/>
    <w:multiLevelType w:val="hybridMultilevel"/>
    <w:tmpl w:val="2A4851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27908"/>
    <w:multiLevelType w:val="hybridMultilevel"/>
    <w:tmpl w:val="F6BE631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F2335"/>
    <w:multiLevelType w:val="hybridMultilevel"/>
    <w:tmpl w:val="5AF0154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84654D"/>
    <w:multiLevelType w:val="hybridMultilevel"/>
    <w:tmpl w:val="350ECCC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C50C8F"/>
    <w:multiLevelType w:val="hybridMultilevel"/>
    <w:tmpl w:val="A7DC3B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B1FB4"/>
    <w:multiLevelType w:val="hybridMultilevel"/>
    <w:tmpl w:val="4E2A2F1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C2932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8CB20370">
      <w:start w:val="1"/>
      <w:numFmt w:val="bullet"/>
      <w:lvlText w:val=""/>
      <w:lvlJc w:val="left"/>
      <w:pPr>
        <w:tabs>
          <w:tab w:val="num" w:pos="436"/>
        </w:tabs>
        <w:ind w:left="226" w:hanging="226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3A55005"/>
    <w:multiLevelType w:val="hybridMultilevel"/>
    <w:tmpl w:val="319A64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D0485"/>
    <w:multiLevelType w:val="hybridMultilevel"/>
    <w:tmpl w:val="8F90225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777C9"/>
    <w:multiLevelType w:val="hybridMultilevel"/>
    <w:tmpl w:val="B698987C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36B4B"/>
    <w:multiLevelType w:val="hybridMultilevel"/>
    <w:tmpl w:val="8BF471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B20370">
      <w:start w:val="1"/>
      <w:numFmt w:val="bullet"/>
      <w:lvlText w:val=""/>
      <w:lvlJc w:val="left"/>
      <w:pPr>
        <w:tabs>
          <w:tab w:val="num" w:pos="436"/>
        </w:tabs>
        <w:ind w:left="226" w:hanging="226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F40662B"/>
    <w:multiLevelType w:val="hybridMultilevel"/>
    <w:tmpl w:val="CDB88E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651E3"/>
    <w:multiLevelType w:val="hybridMultilevel"/>
    <w:tmpl w:val="8494A03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64B22"/>
    <w:multiLevelType w:val="hybridMultilevel"/>
    <w:tmpl w:val="9C0CF1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CB20F7"/>
    <w:multiLevelType w:val="hybridMultilevel"/>
    <w:tmpl w:val="CE4AA2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61C2F"/>
    <w:multiLevelType w:val="hybridMultilevel"/>
    <w:tmpl w:val="9E92CCA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3170162">
    <w:abstractNumId w:val="13"/>
  </w:num>
  <w:num w:numId="2" w16cid:durableId="679236838">
    <w:abstractNumId w:val="17"/>
  </w:num>
  <w:num w:numId="3" w16cid:durableId="1304391723">
    <w:abstractNumId w:val="6"/>
  </w:num>
  <w:num w:numId="4" w16cid:durableId="2051108719">
    <w:abstractNumId w:val="22"/>
  </w:num>
  <w:num w:numId="5" w16cid:durableId="1451239076">
    <w:abstractNumId w:val="16"/>
  </w:num>
  <w:num w:numId="6" w16cid:durableId="681204470">
    <w:abstractNumId w:val="1"/>
  </w:num>
  <w:num w:numId="7" w16cid:durableId="1735153411">
    <w:abstractNumId w:val="11"/>
  </w:num>
  <w:num w:numId="8" w16cid:durableId="1399092915">
    <w:abstractNumId w:val="10"/>
  </w:num>
  <w:num w:numId="9" w16cid:durableId="2137720399">
    <w:abstractNumId w:val="5"/>
  </w:num>
  <w:num w:numId="10" w16cid:durableId="776946645">
    <w:abstractNumId w:val="20"/>
  </w:num>
  <w:num w:numId="11" w16cid:durableId="1930961997">
    <w:abstractNumId w:val="14"/>
  </w:num>
  <w:num w:numId="12" w16cid:durableId="1680157449">
    <w:abstractNumId w:val="9"/>
  </w:num>
  <w:num w:numId="13" w16cid:durableId="753087541">
    <w:abstractNumId w:val="18"/>
  </w:num>
  <w:num w:numId="14" w16cid:durableId="452673378">
    <w:abstractNumId w:val="15"/>
  </w:num>
  <w:num w:numId="15" w16cid:durableId="1513959976">
    <w:abstractNumId w:val="12"/>
  </w:num>
  <w:num w:numId="16" w16cid:durableId="1732533377">
    <w:abstractNumId w:val="2"/>
  </w:num>
  <w:num w:numId="17" w16cid:durableId="325935141">
    <w:abstractNumId w:val="8"/>
  </w:num>
  <w:num w:numId="18" w16cid:durableId="984820285">
    <w:abstractNumId w:val="19"/>
  </w:num>
  <w:num w:numId="19" w16cid:durableId="527766771">
    <w:abstractNumId w:val="4"/>
  </w:num>
  <w:num w:numId="20" w16cid:durableId="1805351263">
    <w:abstractNumId w:val="21"/>
  </w:num>
  <w:num w:numId="21" w16cid:durableId="37358705">
    <w:abstractNumId w:val="3"/>
  </w:num>
  <w:num w:numId="22" w16cid:durableId="2102333637">
    <w:abstractNumId w:val="0"/>
  </w:num>
  <w:num w:numId="23" w16cid:durableId="20560831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5E"/>
    <w:rsid w:val="00047B85"/>
    <w:rsid w:val="000661D4"/>
    <w:rsid w:val="00076CAD"/>
    <w:rsid w:val="00085BD2"/>
    <w:rsid w:val="00085E1A"/>
    <w:rsid w:val="000B495E"/>
    <w:rsid w:val="00100CDB"/>
    <w:rsid w:val="0010337D"/>
    <w:rsid w:val="001304AB"/>
    <w:rsid w:val="00131414"/>
    <w:rsid w:val="00140F66"/>
    <w:rsid w:val="00155B14"/>
    <w:rsid w:val="0017414B"/>
    <w:rsid w:val="00197137"/>
    <w:rsid w:val="001A34DB"/>
    <w:rsid w:val="001B6148"/>
    <w:rsid w:val="00226749"/>
    <w:rsid w:val="002269BF"/>
    <w:rsid w:val="00226A9F"/>
    <w:rsid w:val="0024046B"/>
    <w:rsid w:val="00246E3E"/>
    <w:rsid w:val="002525BC"/>
    <w:rsid w:val="002656A2"/>
    <w:rsid w:val="00274B03"/>
    <w:rsid w:val="002838D1"/>
    <w:rsid w:val="0029068E"/>
    <w:rsid w:val="00296B01"/>
    <w:rsid w:val="002D3236"/>
    <w:rsid w:val="002F1803"/>
    <w:rsid w:val="00325C73"/>
    <w:rsid w:val="0035367F"/>
    <w:rsid w:val="0037500E"/>
    <w:rsid w:val="00387E26"/>
    <w:rsid w:val="0039659D"/>
    <w:rsid w:val="003A47C4"/>
    <w:rsid w:val="00405472"/>
    <w:rsid w:val="00416A30"/>
    <w:rsid w:val="00421D6E"/>
    <w:rsid w:val="0043656C"/>
    <w:rsid w:val="00442742"/>
    <w:rsid w:val="0046511E"/>
    <w:rsid w:val="004C5BD3"/>
    <w:rsid w:val="004D79EC"/>
    <w:rsid w:val="0050144F"/>
    <w:rsid w:val="005554C0"/>
    <w:rsid w:val="005B5989"/>
    <w:rsid w:val="005F0954"/>
    <w:rsid w:val="00652835"/>
    <w:rsid w:val="0067757C"/>
    <w:rsid w:val="00683C75"/>
    <w:rsid w:val="006924C7"/>
    <w:rsid w:val="006B723B"/>
    <w:rsid w:val="006D3330"/>
    <w:rsid w:val="006E1570"/>
    <w:rsid w:val="006F0957"/>
    <w:rsid w:val="00726351"/>
    <w:rsid w:val="0073527A"/>
    <w:rsid w:val="0077678C"/>
    <w:rsid w:val="00793C6D"/>
    <w:rsid w:val="007D7FE0"/>
    <w:rsid w:val="007F728D"/>
    <w:rsid w:val="007F7B40"/>
    <w:rsid w:val="008135F3"/>
    <w:rsid w:val="008155AF"/>
    <w:rsid w:val="00862A77"/>
    <w:rsid w:val="008A034E"/>
    <w:rsid w:val="008B4F0C"/>
    <w:rsid w:val="008C683A"/>
    <w:rsid w:val="00912CED"/>
    <w:rsid w:val="009206A1"/>
    <w:rsid w:val="009273CA"/>
    <w:rsid w:val="00947215"/>
    <w:rsid w:val="00975BAA"/>
    <w:rsid w:val="00983CFC"/>
    <w:rsid w:val="0099513E"/>
    <w:rsid w:val="009C417E"/>
    <w:rsid w:val="00A7107C"/>
    <w:rsid w:val="00A865BF"/>
    <w:rsid w:val="00AA6E0F"/>
    <w:rsid w:val="00AB0199"/>
    <w:rsid w:val="00AC73B8"/>
    <w:rsid w:val="00AD215F"/>
    <w:rsid w:val="00B00B06"/>
    <w:rsid w:val="00B017C8"/>
    <w:rsid w:val="00B178AD"/>
    <w:rsid w:val="00B2025F"/>
    <w:rsid w:val="00B631E0"/>
    <w:rsid w:val="00B705C9"/>
    <w:rsid w:val="00B8476D"/>
    <w:rsid w:val="00B92987"/>
    <w:rsid w:val="00BA128F"/>
    <w:rsid w:val="00BB4122"/>
    <w:rsid w:val="00BC369C"/>
    <w:rsid w:val="00BF2D17"/>
    <w:rsid w:val="00BF3AEC"/>
    <w:rsid w:val="00BF54EB"/>
    <w:rsid w:val="00C0252A"/>
    <w:rsid w:val="00C07928"/>
    <w:rsid w:val="00C6523C"/>
    <w:rsid w:val="00C70801"/>
    <w:rsid w:val="00C9061A"/>
    <w:rsid w:val="00CA2A55"/>
    <w:rsid w:val="00CB2396"/>
    <w:rsid w:val="00CC4D49"/>
    <w:rsid w:val="00D23EB7"/>
    <w:rsid w:val="00D34C17"/>
    <w:rsid w:val="00D360D4"/>
    <w:rsid w:val="00D44D13"/>
    <w:rsid w:val="00D671AC"/>
    <w:rsid w:val="00D74264"/>
    <w:rsid w:val="00DA7CBF"/>
    <w:rsid w:val="00DC10BF"/>
    <w:rsid w:val="00DC168A"/>
    <w:rsid w:val="00DE40FA"/>
    <w:rsid w:val="00E05697"/>
    <w:rsid w:val="00E1476B"/>
    <w:rsid w:val="00E178A6"/>
    <w:rsid w:val="00E63072"/>
    <w:rsid w:val="00E936EF"/>
    <w:rsid w:val="00E952B7"/>
    <w:rsid w:val="00EA2E6E"/>
    <w:rsid w:val="00F11359"/>
    <w:rsid w:val="00F43E65"/>
    <w:rsid w:val="00F45A25"/>
    <w:rsid w:val="00F70A75"/>
    <w:rsid w:val="00F72149"/>
    <w:rsid w:val="00F93C64"/>
    <w:rsid w:val="00F96334"/>
    <w:rsid w:val="00FA27D7"/>
    <w:rsid w:val="00FC3BDF"/>
    <w:rsid w:val="00FC65E3"/>
    <w:rsid w:val="00FC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473E1BE"/>
  <w15:chartTrackingRefBased/>
  <w15:docId w15:val="{D9C9F9E5-6E53-4381-92BD-EA5198AD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0B495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B49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C4D49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CC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4" ma:contentTypeDescription="Crear nuevo documento." ma:contentTypeScope="" ma:versionID="9adc6aef112ce374d4d3a5f2145baaab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726275b6cf75e4812a1477c958f750fd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75620772-FA4B-4650-BC0B-7716C855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2C185E-3DB2-4A00-8686-50706CB1F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C8CB4-4F58-4F0B-9A8F-5328400BBC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DISTRITAL DE GOBIERNO</vt:lpstr>
    </vt:vector>
  </TitlesOfParts>
  <Company>SECRETARIA DE GOBIERNO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DISTRITAL DE GOBIERNO</dc:title>
  <dc:subject/>
  <dc:creator>Claudia.Villalobos</dc:creator>
  <cp:keywords/>
  <dc:description/>
  <cp:lastModifiedBy>Luisa Fernanda Ibagon Moreno</cp:lastModifiedBy>
  <cp:revision>2</cp:revision>
  <cp:lastPrinted>2015-07-01T14:54:00Z</cp:lastPrinted>
  <dcterms:created xsi:type="dcterms:W3CDTF">2022-05-10T20:46:00Z</dcterms:created>
  <dcterms:modified xsi:type="dcterms:W3CDTF">2022-05-10T20:46:00Z</dcterms:modified>
</cp:coreProperties>
</file>