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ED1D862" w:rsidR="00FD3D31" w:rsidRPr="00224948" w:rsidRDefault="00DC69B8" w:rsidP="00513480">
      <w:pPr>
        <w:ind w:left="-426" w:right="-141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224948">
        <w:rPr>
          <w:rFonts w:ascii="Garamond" w:hAnsi="Garamond"/>
          <w:b/>
          <w:bCs/>
          <w:sz w:val="24"/>
          <w:szCs w:val="24"/>
        </w:rPr>
        <w:t xml:space="preserve">Fecha:  </w:t>
      </w:r>
      <w:r w:rsidR="00073045">
        <w:rPr>
          <w:rFonts w:ascii="Garamond" w:hAnsi="Garamond"/>
          <w:b/>
          <w:bCs/>
          <w:sz w:val="24"/>
          <w:szCs w:val="24"/>
        </w:rPr>
        <w:t>día___</w:t>
      </w:r>
      <w:r w:rsidR="00513480">
        <w:rPr>
          <w:rFonts w:ascii="Garamond" w:hAnsi="Garamond"/>
          <w:b/>
          <w:bCs/>
          <w:sz w:val="24"/>
          <w:szCs w:val="24"/>
        </w:rPr>
        <w:t>__</w:t>
      </w:r>
      <w:r w:rsidR="00073045">
        <w:rPr>
          <w:rFonts w:ascii="Garamond" w:hAnsi="Garamond"/>
          <w:b/>
          <w:bCs/>
          <w:sz w:val="24"/>
          <w:szCs w:val="24"/>
        </w:rPr>
        <w:t>____/ mes____________</w:t>
      </w:r>
      <w:r w:rsidR="00513480">
        <w:rPr>
          <w:rFonts w:ascii="Garamond" w:hAnsi="Garamond"/>
          <w:b/>
          <w:bCs/>
          <w:sz w:val="24"/>
          <w:szCs w:val="24"/>
        </w:rPr>
        <w:t>___</w:t>
      </w:r>
      <w:r w:rsidR="00073045">
        <w:rPr>
          <w:rFonts w:ascii="Garamond" w:hAnsi="Garamond"/>
          <w:b/>
          <w:bCs/>
          <w:sz w:val="24"/>
          <w:szCs w:val="24"/>
        </w:rPr>
        <w:t>__/año____</w:t>
      </w:r>
      <w:r w:rsidR="00513480">
        <w:rPr>
          <w:rFonts w:ascii="Garamond" w:hAnsi="Garamond"/>
          <w:b/>
          <w:bCs/>
          <w:sz w:val="24"/>
          <w:szCs w:val="24"/>
        </w:rPr>
        <w:t>__</w:t>
      </w:r>
      <w:r w:rsidR="00073045">
        <w:rPr>
          <w:rFonts w:ascii="Garamond" w:hAnsi="Garamond"/>
          <w:b/>
          <w:bCs/>
          <w:sz w:val="24"/>
          <w:szCs w:val="24"/>
        </w:rPr>
        <w:t>___</w:t>
      </w:r>
    </w:p>
    <w:p w14:paraId="6C5CB963" w14:textId="5DBBB63B" w:rsidR="00395D52" w:rsidRDefault="00DC69B8" w:rsidP="00513480">
      <w:pPr>
        <w:ind w:left="-426" w:right="-141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831119">
        <w:rPr>
          <w:rFonts w:ascii="Garamond" w:hAnsi="Garamond"/>
          <w:b/>
          <w:bCs/>
          <w:sz w:val="24"/>
          <w:szCs w:val="24"/>
        </w:rPr>
        <w:t xml:space="preserve">Nombre del participante del </w:t>
      </w:r>
      <w:r w:rsidR="00395D52" w:rsidRPr="00831119">
        <w:rPr>
          <w:rFonts w:ascii="Garamond" w:hAnsi="Garamond"/>
          <w:b/>
          <w:bCs/>
          <w:sz w:val="24"/>
          <w:szCs w:val="24"/>
        </w:rPr>
        <w:t>pacto</w:t>
      </w:r>
      <w:r w:rsidR="00395D52">
        <w:rPr>
          <w:rFonts w:ascii="Garamond" w:hAnsi="Garamond"/>
          <w:b/>
          <w:bCs/>
          <w:sz w:val="24"/>
          <w:szCs w:val="24"/>
        </w:rPr>
        <w:t>:</w:t>
      </w:r>
      <w:r w:rsidR="00395D52" w:rsidRPr="00831119">
        <w:rPr>
          <w:rFonts w:ascii="Garamond" w:hAnsi="Garamond"/>
          <w:b/>
          <w:bCs/>
          <w:sz w:val="24"/>
          <w:szCs w:val="24"/>
        </w:rPr>
        <w:t xml:space="preserve"> _</w:t>
      </w:r>
      <w:r w:rsidRPr="00831119">
        <w:rPr>
          <w:rFonts w:ascii="Garamond" w:hAnsi="Garamond"/>
          <w:b/>
          <w:bCs/>
          <w:sz w:val="24"/>
          <w:szCs w:val="24"/>
        </w:rPr>
        <w:t>____________</w:t>
      </w:r>
      <w:r w:rsidR="00423343">
        <w:rPr>
          <w:rFonts w:ascii="Garamond" w:hAnsi="Garamond"/>
          <w:b/>
          <w:bCs/>
          <w:sz w:val="24"/>
          <w:szCs w:val="24"/>
        </w:rPr>
        <w:t>_______</w:t>
      </w:r>
      <w:r w:rsidR="00395D52">
        <w:rPr>
          <w:rFonts w:ascii="Garamond" w:hAnsi="Garamond"/>
          <w:b/>
          <w:bCs/>
          <w:sz w:val="24"/>
          <w:szCs w:val="24"/>
        </w:rPr>
        <w:t>____________________</w:t>
      </w:r>
    </w:p>
    <w:p w14:paraId="307F06B1" w14:textId="4F04E6C1" w:rsidR="00395D52" w:rsidRDefault="00395D52" w:rsidP="00513480">
      <w:pPr>
        <w:ind w:left="-426" w:right="-141"/>
        <w:contextualSpacing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Número de cédula de ciudadanía y lugar de expedición:</w:t>
      </w:r>
      <w:r w:rsidR="00DC69B8" w:rsidRPr="00831119">
        <w:rPr>
          <w:rFonts w:ascii="Garamond" w:hAnsi="Garamond"/>
          <w:b/>
          <w:bCs/>
          <w:sz w:val="24"/>
          <w:szCs w:val="24"/>
        </w:rPr>
        <w:t xml:space="preserve"> ____</w:t>
      </w:r>
      <w:r>
        <w:rPr>
          <w:rFonts w:ascii="Garamond" w:hAnsi="Garamond"/>
          <w:b/>
          <w:bCs/>
          <w:sz w:val="24"/>
          <w:szCs w:val="24"/>
        </w:rPr>
        <w:t>__________________</w:t>
      </w:r>
    </w:p>
    <w:p w14:paraId="30D07997" w14:textId="045486FD" w:rsidR="00DC69B8" w:rsidRDefault="00395D52" w:rsidP="00513480">
      <w:pPr>
        <w:ind w:left="-426" w:right="-141"/>
        <w:contextualSpacing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Actor</w:t>
      </w:r>
      <w:r w:rsidR="00DC69B8" w:rsidRPr="00831119">
        <w:rPr>
          <w:rFonts w:ascii="Garamond" w:hAnsi="Garamond"/>
          <w:b/>
          <w:bCs/>
          <w:sz w:val="24"/>
          <w:szCs w:val="24"/>
        </w:rPr>
        <w:t xml:space="preserve"> social o institucional</w:t>
      </w:r>
      <w:r>
        <w:rPr>
          <w:rFonts w:ascii="Garamond" w:hAnsi="Garamond"/>
          <w:b/>
          <w:bCs/>
          <w:sz w:val="24"/>
          <w:szCs w:val="24"/>
        </w:rPr>
        <w:t xml:space="preserve"> que representa: </w:t>
      </w:r>
      <w:r w:rsidR="00DC69B8" w:rsidRPr="00831119">
        <w:rPr>
          <w:rFonts w:ascii="Garamond" w:hAnsi="Garamond"/>
          <w:b/>
          <w:bCs/>
          <w:sz w:val="24"/>
          <w:szCs w:val="24"/>
        </w:rPr>
        <w:t xml:space="preserve"> _______________________________</w:t>
      </w:r>
      <w:r>
        <w:rPr>
          <w:rFonts w:ascii="Garamond" w:hAnsi="Garamond"/>
          <w:b/>
          <w:bCs/>
          <w:sz w:val="24"/>
          <w:szCs w:val="24"/>
        </w:rPr>
        <w:t>__</w:t>
      </w:r>
    </w:p>
    <w:p w14:paraId="7BF66F68" w14:textId="77777777" w:rsidR="003F5252" w:rsidRDefault="003F5252" w:rsidP="00513480">
      <w:pPr>
        <w:ind w:left="-426" w:right="-283"/>
        <w:rPr>
          <w:rFonts w:ascii="Garamond" w:hAnsi="Garamond"/>
          <w:b/>
          <w:bCs/>
          <w:sz w:val="24"/>
          <w:szCs w:val="24"/>
        </w:rPr>
      </w:pPr>
    </w:p>
    <w:p w14:paraId="02EB378F" w14:textId="7FE7D57F" w:rsidR="00831119" w:rsidRPr="00831119" w:rsidRDefault="003C50E3" w:rsidP="003F5252">
      <w:pPr>
        <w:ind w:left="-426" w:right="-283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</w:t>
      </w:r>
      <w:r w:rsidR="00623C0E" w:rsidRPr="00831119">
        <w:rPr>
          <w:rFonts w:ascii="Garamond" w:hAnsi="Garamond"/>
          <w:b/>
          <w:sz w:val="24"/>
          <w:szCs w:val="24"/>
        </w:rPr>
        <w:t>anifiesto que:</w:t>
      </w:r>
    </w:p>
    <w:p w14:paraId="11B67DC2" w14:textId="3987092D" w:rsidR="00C25DAC" w:rsidRPr="00574667" w:rsidRDefault="00623C0E" w:rsidP="00513480">
      <w:pPr>
        <w:numPr>
          <w:ilvl w:val="0"/>
          <w:numId w:val="3"/>
        </w:numPr>
        <w:ind w:left="-426" w:right="-283" w:firstLine="0"/>
        <w:jc w:val="both"/>
        <w:rPr>
          <w:rFonts w:ascii="Garamond" w:hAnsi="Garamond"/>
          <w:bCs/>
        </w:rPr>
      </w:pPr>
      <w:r w:rsidRPr="00574667">
        <w:rPr>
          <w:rFonts w:ascii="Garamond" w:hAnsi="Garamond"/>
          <w:bCs/>
        </w:rPr>
        <w:t>Se me ha informado y comprendo las características de la metodología de construcción, suscripción y seguimiento de Pactos de Acción Colectiva</w:t>
      </w:r>
      <w:r w:rsidR="00395D52" w:rsidRPr="00574667">
        <w:rPr>
          <w:rFonts w:ascii="Garamond" w:hAnsi="Garamond"/>
          <w:bCs/>
        </w:rPr>
        <w:t xml:space="preserve"> de la Dirección de Convivencia y Diálogo Social de la Secretaría Distrital de Gobierno</w:t>
      </w:r>
      <w:r w:rsidR="00D8003E" w:rsidRPr="00574667">
        <w:rPr>
          <w:rFonts w:ascii="Garamond" w:hAnsi="Garamond"/>
          <w:bCs/>
        </w:rPr>
        <w:t>.</w:t>
      </w:r>
    </w:p>
    <w:p w14:paraId="694578CB" w14:textId="1E501E4C" w:rsidR="00C25DAC" w:rsidRPr="00574667" w:rsidRDefault="00623C0E" w:rsidP="00513480">
      <w:pPr>
        <w:numPr>
          <w:ilvl w:val="0"/>
          <w:numId w:val="3"/>
        </w:numPr>
        <w:ind w:left="-426" w:right="-283" w:firstLine="0"/>
        <w:jc w:val="both"/>
        <w:rPr>
          <w:rFonts w:ascii="Garamond" w:hAnsi="Garamond"/>
          <w:color w:val="AEAAAA" w:themeColor="background2" w:themeShade="BF"/>
        </w:rPr>
      </w:pPr>
      <w:r w:rsidRPr="00574667">
        <w:rPr>
          <w:rFonts w:ascii="Garamond" w:hAnsi="Garamond"/>
        </w:rPr>
        <w:t xml:space="preserve">Deseo y acepto participar libremente en </w:t>
      </w:r>
      <w:r w:rsidR="00D8003E" w:rsidRPr="00574667">
        <w:rPr>
          <w:rFonts w:ascii="Garamond" w:hAnsi="Garamond"/>
        </w:rPr>
        <w:t>los procesos de concertación y negociación del Pacto de Acción Colectiva</w:t>
      </w:r>
      <w:r w:rsidR="00831119" w:rsidRPr="00574667">
        <w:rPr>
          <w:rFonts w:ascii="Garamond" w:hAnsi="Garamond"/>
        </w:rPr>
        <w:t xml:space="preserve">: </w:t>
      </w:r>
      <w:r w:rsidR="00831119" w:rsidRPr="00574667">
        <w:rPr>
          <w:rFonts w:ascii="Garamond" w:hAnsi="Garamond"/>
          <w:b/>
          <w:bCs/>
          <w:i/>
          <w:iCs/>
          <w:color w:val="D0CECE" w:themeColor="background2" w:themeShade="E6"/>
        </w:rPr>
        <w:t>_</w:t>
      </w:r>
      <w:r w:rsidRPr="00574667">
        <w:rPr>
          <w:rFonts w:ascii="Garamond" w:hAnsi="Garamond"/>
          <w:b/>
          <w:bCs/>
          <w:i/>
          <w:iCs/>
          <w:color w:val="D0CECE" w:themeColor="background2" w:themeShade="E6"/>
        </w:rPr>
        <w:t>_</w:t>
      </w:r>
      <w:r w:rsidRPr="00574667">
        <w:rPr>
          <w:rFonts w:ascii="Garamond" w:hAnsi="Garamond"/>
          <w:b/>
          <w:bCs/>
          <w:i/>
          <w:iCs/>
          <w:color w:val="AEAAAA" w:themeColor="background2" w:themeShade="BF"/>
        </w:rPr>
        <w:t>nombre del pacto</w:t>
      </w:r>
      <w:r w:rsidRPr="00574667">
        <w:rPr>
          <w:rFonts w:ascii="Garamond" w:hAnsi="Garamond"/>
          <w:b/>
          <w:bCs/>
          <w:i/>
          <w:iCs/>
          <w:color w:val="D0CECE" w:themeColor="background2" w:themeShade="E6"/>
        </w:rPr>
        <w:t xml:space="preserve">_____ </w:t>
      </w:r>
      <w:r w:rsidRPr="00574667">
        <w:rPr>
          <w:rFonts w:ascii="Garamond" w:hAnsi="Garamond"/>
          <w:color w:val="000000" w:themeColor="text1"/>
        </w:rPr>
        <w:t xml:space="preserve">asumiendo un rol de delegado(a) e interlocutor de la (organización / entidad) </w:t>
      </w:r>
      <w:r w:rsidRPr="00574667">
        <w:rPr>
          <w:rFonts w:ascii="Garamond" w:hAnsi="Garamond"/>
          <w:color w:val="AEAAAA" w:themeColor="background2" w:themeShade="BF"/>
        </w:rPr>
        <w:t>___</w:t>
      </w:r>
      <w:r w:rsidRPr="00574667">
        <w:rPr>
          <w:rFonts w:ascii="Garamond" w:hAnsi="Garamond"/>
          <w:i/>
          <w:iCs/>
          <w:color w:val="AEAAAA" w:themeColor="background2" w:themeShade="BF"/>
        </w:rPr>
        <w:t>nombre de la organización o entidad</w:t>
      </w:r>
      <w:r w:rsidRPr="00574667">
        <w:rPr>
          <w:rFonts w:ascii="Garamond" w:hAnsi="Garamond"/>
          <w:color w:val="AEAAAA" w:themeColor="background2" w:themeShade="BF"/>
        </w:rPr>
        <w:t>____</w:t>
      </w:r>
    </w:p>
    <w:p w14:paraId="424E69B7" w14:textId="77525A0E" w:rsidR="00C71A4A" w:rsidRPr="00574667" w:rsidRDefault="00623C0E" w:rsidP="00513480">
      <w:pPr>
        <w:numPr>
          <w:ilvl w:val="0"/>
          <w:numId w:val="3"/>
        </w:numPr>
        <w:ind w:left="-426" w:right="-283" w:firstLine="0"/>
        <w:jc w:val="both"/>
        <w:rPr>
          <w:rFonts w:ascii="Garamond" w:hAnsi="Garamond"/>
          <w:lang w:val="es-ES"/>
        </w:rPr>
      </w:pPr>
      <w:r w:rsidRPr="00574667">
        <w:rPr>
          <w:rFonts w:ascii="Garamond" w:hAnsi="Garamond"/>
        </w:rPr>
        <w:t>Acepto conformar la mesa</w:t>
      </w:r>
      <w:r w:rsidR="00395D52" w:rsidRPr="00574667">
        <w:rPr>
          <w:rFonts w:ascii="Garamond" w:hAnsi="Garamond"/>
        </w:rPr>
        <w:t xml:space="preserve"> de pacto</w:t>
      </w:r>
      <w:r w:rsidRPr="00574667">
        <w:rPr>
          <w:rFonts w:ascii="Garamond" w:hAnsi="Garamond"/>
        </w:rPr>
        <w:t xml:space="preserve"> para aportar en la construcción del pacto mencionado</w:t>
      </w:r>
      <w:r w:rsidR="00FD656F">
        <w:rPr>
          <w:rFonts w:ascii="Garamond" w:hAnsi="Garamond"/>
        </w:rPr>
        <w:t>.</w:t>
      </w:r>
    </w:p>
    <w:p w14:paraId="76E719D1" w14:textId="1073B21D" w:rsidR="00574667" w:rsidRPr="00574667" w:rsidRDefault="004F3139" w:rsidP="00513480">
      <w:pPr>
        <w:numPr>
          <w:ilvl w:val="0"/>
          <w:numId w:val="3"/>
        </w:numPr>
        <w:ind w:left="-426" w:right="-283" w:firstLine="0"/>
        <w:jc w:val="both"/>
        <w:rPr>
          <w:rFonts w:ascii="Garamond" w:hAnsi="Garamond"/>
          <w:lang w:val="es-ES"/>
        </w:rPr>
      </w:pPr>
      <w:r w:rsidRPr="00574667">
        <w:rPr>
          <w:rFonts w:ascii="Garamond" w:eastAsia="Garamond" w:hAnsi="Garamond" w:cs="Garamond"/>
          <w:lang w:val="es-ES"/>
        </w:rPr>
        <w:t xml:space="preserve">El presente acuerdo de voluntariedad representa de forma exclusiva la voluntad y el compromiso </w:t>
      </w:r>
      <w:r w:rsidR="00574667" w:rsidRPr="00574667">
        <w:rPr>
          <w:rFonts w:ascii="Garamond" w:eastAsia="Garamond" w:hAnsi="Garamond" w:cs="Garamond"/>
          <w:lang w:val="es-ES"/>
        </w:rPr>
        <w:t xml:space="preserve">de participar del proceso de construcción, suscripción y seguimiento del pacto bajo los principios </w:t>
      </w:r>
      <w:r w:rsidR="00574667" w:rsidRPr="00574667">
        <w:rPr>
          <w:rFonts w:ascii="Garamond" w:hAnsi="Garamond"/>
        </w:rPr>
        <w:t xml:space="preserve">del </w:t>
      </w:r>
      <w:r w:rsidR="00574667" w:rsidRPr="00574667">
        <w:rPr>
          <w:rFonts w:ascii="Garamond" w:hAnsi="Garamond"/>
          <w:lang w:val="es-ES"/>
        </w:rPr>
        <w:t xml:space="preserve">diálogo Social, la corresponsabilidad, la cooperación y el respeto. </w:t>
      </w:r>
      <w:r w:rsidR="007218A5">
        <w:rPr>
          <w:rFonts w:ascii="Garamond" w:hAnsi="Garamond"/>
          <w:lang w:val="es-ES"/>
        </w:rPr>
        <w:t>Por tal razón, los</w:t>
      </w:r>
      <w:r w:rsidR="007218A5" w:rsidRPr="00574667">
        <w:rPr>
          <w:rFonts w:ascii="Garamond" w:eastAsia="Garamond" w:hAnsi="Garamond" w:cs="Garamond"/>
          <w:lang w:val="es-ES"/>
        </w:rPr>
        <w:t xml:space="preserve"> compromisos específicos del pacto</w:t>
      </w:r>
      <w:r w:rsidR="007218A5">
        <w:rPr>
          <w:rFonts w:ascii="Garamond" w:eastAsia="Garamond" w:hAnsi="Garamond" w:cs="Garamond"/>
          <w:lang w:val="es-ES"/>
        </w:rPr>
        <w:t xml:space="preserve"> a través de los cuales se buscará resolver los conflictos sociales</w:t>
      </w:r>
      <w:r w:rsidR="007218A5" w:rsidRPr="00574667">
        <w:rPr>
          <w:rFonts w:ascii="Garamond" w:eastAsia="Garamond" w:hAnsi="Garamond" w:cs="Garamond"/>
          <w:lang w:val="es-ES"/>
        </w:rPr>
        <w:t xml:space="preserve"> </w:t>
      </w:r>
      <w:r w:rsidR="007218A5" w:rsidRPr="00574667">
        <w:rPr>
          <w:rFonts w:ascii="Garamond" w:eastAsia="Garamond" w:hAnsi="Garamond" w:cs="Garamond"/>
          <w:b/>
          <w:bCs/>
          <w:lang w:val="es-ES"/>
        </w:rPr>
        <w:t>sólo</w:t>
      </w:r>
      <w:r w:rsidR="007218A5" w:rsidRPr="00574667">
        <w:rPr>
          <w:rFonts w:ascii="Garamond" w:eastAsia="Garamond" w:hAnsi="Garamond" w:cs="Garamond"/>
          <w:lang w:val="es-ES"/>
        </w:rPr>
        <w:t xml:space="preserve"> serán determinados en los espacios de concertación</w:t>
      </w:r>
      <w:r w:rsidR="007218A5">
        <w:rPr>
          <w:rFonts w:ascii="Garamond" w:eastAsia="Garamond" w:hAnsi="Garamond" w:cs="Garamond"/>
          <w:lang w:val="es-ES"/>
        </w:rPr>
        <w:t xml:space="preserve">, no a través del presente documento.  </w:t>
      </w:r>
    </w:p>
    <w:p w14:paraId="1523137F" w14:textId="7F909989" w:rsidR="1A086F2A" w:rsidRPr="00224948" w:rsidRDefault="1A086F2A" w:rsidP="4139FD12">
      <w:pPr>
        <w:numPr>
          <w:ilvl w:val="0"/>
          <w:numId w:val="3"/>
        </w:numPr>
        <w:ind w:left="-426" w:right="-283" w:firstLine="0"/>
        <w:jc w:val="both"/>
        <w:rPr>
          <w:rFonts w:ascii="Garamond" w:eastAsia="Garamond" w:hAnsi="Garamond" w:cs="Garamond"/>
          <w:lang w:val="es-ES"/>
        </w:rPr>
      </w:pPr>
      <w:r w:rsidRPr="4139FD12">
        <w:rPr>
          <w:rFonts w:ascii="Garamond" w:hAnsi="Garamond"/>
          <w:lang w:val="es-ES"/>
        </w:rPr>
        <w:t>La firma dispuesta en este documento es de carácter simbólica</w:t>
      </w:r>
      <w:r w:rsidR="004F3139" w:rsidRPr="4139FD12">
        <w:rPr>
          <w:rFonts w:ascii="Garamond" w:hAnsi="Garamond"/>
          <w:lang w:val="es-ES"/>
        </w:rPr>
        <w:t xml:space="preserve">. </w:t>
      </w:r>
      <w:r w:rsidRPr="4139FD12">
        <w:rPr>
          <w:rFonts w:ascii="Garamond" w:hAnsi="Garamond"/>
          <w:lang w:val="es-ES"/>
        </w:rPr>
        <w:t xml:space="preserve"> </w:t>
      </w:r>
      <w:r w:rsidR="004F3139" w:rsidRPr="4139FD12">
        <w:rPr>
          <w:rFonts w:ascii="Garamond" w:hAnsi="Garamond"/>
          <w:lang w:val="es-ES"/>
        </w:rPr>
        <w:t>R</w:t>
      </w:r>
      <w:r w:rsidRPr="4139FD12">
        <w:rPr>
          <w:rFonts w:ascii="Garamond" w:hAnsi="Garamond"/>
          <w:lang w:val="es-ES"/>
        </w:rPr>
        <w:t>epresenta</w:t>
      </w:r>
      <w:r w:rsidR="004F3139" w:rsidRPr="4139FD12">
        <w:rPr>
          <w:rFonts w:ascii="Garamond" w:hAnsi="Garamond"/>
          <w:lang w:val="es-ES"/>
        </w:rPr>
        <w:t xml:space="preserve"> la voluntad y compromiso </w:t>
      </w:r>
      <w:r w:rsidRPr="4139FD12">
        <w:rPr>
          <w:rFonts w:ascii="Garamond" w:hAnsi="Garamond"/>
          <w:lang w:val="es-ES"/>
        </w:rPr>
        <w:t>de la entidad o de</w:t>
      </w:r>
      <w:r w:rsidR="00FD656F" w:rsidRPr="4139FD12">
        <w:rPr>
          <w:rFonts w:ascii="Garamond" w:hAnsi="Garamond"/>
          <w:lang w:val="es-ES"/>
        </w:rPr>
        <w:t xml:space="preserve">l actor </w:t>
      </w:r>
      <w:r w:rsidRPr="4139FD12">
        <w:rPr>
          <w:rFonts w:ascii="Garamond" w:hAnsi="Garamond"/>
          <w:lang w:val="es-ES"/>
        </w:rPr>
        <w:t xml:space="preserve">social de </w:t>
      </w:r>
      <w:r w:rsidRPr="4139FD12">
        <w:rPr>
          <w:rFonts w:ascii="Garamond" w:hAnsi="Garamond"/>
          <w:b/>
          <w:bCs/>
          <w:lang w:val="es-ES"/>
        </w:rPr>
        <w:t>participar del pacto y de los procesos enmarcados en la metodología de construcción de pactos de acción colectiva de la Dirección de Convivencia y Diálogo Social</w:t>
      </w:r>
      <w:r w:rsidRPr="4139FD12">
        <w:rPr>
          <w:rFonts w:ascii="Garamond" w:hAnsi="Garamond"/>
          <w:lang w:val="es-ES"/>
        </w:rPr>
        <w:t xml:space="preserve">. De tal forma, este documento </w:t>
      </w:r>
      <w:r w:rsidR="004F3139" w:rsidRPr="4139FD12">
        <w:rPr>
          <w:rFonts w:ascii="Garamond" w:hAnsi="Garamond"/>
          <w:lang w:val="es-ES"/>
        </w:rPr>
        <w:t>no se firma a nombre propio o de carácter</w:t>
      </w:r>
      <w:r w:rsidRPr="4139FD12">
        <w:rPr>
          <w:rFonts w:ascii="Garamond" w:hAnsi="Garamond"/>
          <w:lang w:val="es-ES"/>
        </w:rPr>
        <w:t xml:space="preserve"> individual sino </w:t>
      </w:r>
      <w:r w:rsidR="004F3139" w:rsidRPr="4139FD12">
        <w:rPr>
          <w:rFonts w:ascii="Garamond" w:hAnsi="Garamond"/>
          <w:lang w:val="es-ES"/>
        </w:rPr>
        <w:t>a nombre de</w:t>
      </w:r>
      <w:r w:rsidR="00FD656F" w:rsidRPr="4139FD12">
        <w:rPr>
          <w:rFonts w:ascii="Garamond" w:hAnsi="Garamond"/>
          <w:lang w:val="es-ES"/>
        </w:rPr>
        <w:t>l actor que</w:t>
      </w:r>
      <w:r w:rsidRPr="4139FD12">
        <w:rPr>
          <w:rFonts w:ascii="Garamond" w:hAnsi="Garamond"/>
          <w:lang w:val="es-ES"/>
        </w:rPr>
        <w:t xml:space="preserve"> se representa en la mesa de pacto. </w:t>
      </w:r>
    </w:p>
    <w:p w14:paraId="23397F9A" w14:textId="2DA7C009" w:rsidR="00224948" w:rsidRPr="004E6DA0" w:rsidRDefault="00224948" w:rsidP="4139FD12">
      <w:pPr>
        <w:numPr>
          <w:ilvl w:val="0"/>
          <w:numId w:val="3"/>
        </w:numPr>
        <w:ind w:left="-426" w:right="-283" w:firstLine="0"/>
        <w:jc w:val="both"/>
        <w:rPr>
          <w:rFonts w:ascii="Garamond" w:hAnsi="Garamond"/>
          <w:lang w:val="es-ES"/>
        </w:rPr>
      </w:pPr>
      <w:r w:rsidRPr="004E6DA0">
        <w:rPr>
          <w:rFonts w:ascii="Garamond" w:hAnsi="Garamond"/>
          <w:lang w:val="es-ES"/>
        </w:rPr>
        <w:t>Declar</w:t>
      </w:r>
      <w:r w:rsidR="004E6DA0" w:rsidRPr="004E6DA0">
        <w:rPr>
          <w:rFonts w:ascii="Garamond" w:hAnsi="Garamond"/>
          <w:lang w:val="es-ES"/>
        </w:rPr>
        <w:t>o</w:t>
      </w:r>
      <w:r w:rsidRPr="004E6DA0">
        <w:rPr>
          <w:rFonts w:ascii="Garamond" w:hAnsi="Garamond"/>
          <w:lang w:val="es-ES"/>
        </w:rPr>
        <w:t xml:space="preserve"> que cono</w:t>
      </w:r>
      <w:r w:rsidR="004E6DA0">
        <w:rPr>
          <w:rFonts w:ascii="Garamond" w:hAnsi="Garamond"/>
          <w:lang w:val="es-ES"/>
        </w:rPr>
        <w:t>zco</w:t>
      </w:r>
      <w:r w:rsidRPr="004E6DA0">
        <w:rPr>
          <w:rFonts w:ascii="Garamond" w:hAnsi="Garamond"/>
          <w:lang w:val="es-ES"/>
        </w:rPr>
        <w:t xml:space="preserve"> y acept</w:t>
      </w:r>
      <w:r w:rsidR="004E6DA0">
        <w:rPr>
          <w:rFonts w:ascii="Garamond" w:hAnsi="Garamond"/>
          <w:lang w:val="es-ES"/>
        </w:rPr>
        <w:t>o</w:t>
      </w:r>
      <w:r w:rsidRPr="004E6DA0">
        <w:rPr>
          <w:rFonts w:ascii="Garamond" w:hAnsi="Garamond"/>
          <w:lang w:val="es-ES"/>
        </w:rPr>
        <w:t xml:space="preserve"> la Política de Tratamiento y Protección de Datos Personales de la Secretaría Distrital de Gobierno, conforme a la Ley 1581 de 2012 y demás normas reglamentarias aplicables, y que la información proporcionada es veraz, completa, exacta, actualizada y verificable. Recono</w:t>
      </w:r>
      <w:r w:rsidR="004E6DA0">
        <w:rPr>
          <w:rFonts w:ascii="Garamond" w:hAnsi="Garamond"/>
          <w:lang w:val="es-ES"/>
        </w:rPr>
        <w:t>zco</w:t>
      </w:r>
      <w:r w:rsidRPr="004E6DA0">
        <w:rPr>
          <w:rFonts w:ascii="Garamond" w:hAnsi="Garamond"/>
          <w:lang w:val="es-ES"/>
        </w:rPr>
        <w:t xml:space="preserve"> y acept</w:t>
      </w:r>
      <w:r w:rsidR="004E6DA0">
        <w:rPr>
          <w:rFonts w:ascii="Garamond" w:hAnsi="Garamond"/>
          <w:lang w:val="es-ES"/>
        </w:rPr>
        <w:t>o</w:t>
      </w:r>
      <w:r w:rsidRPr="004E6DA0">
        <w:rPr>
          <w:rFonts w:ascii="Garamond" w:hAnsi="Garamond"/>
          <w:lang w:val="es-ES"/>
        </w:rPr>
        <w:t xml:space="preserve"> que cualquier consulta o reclamación relacionada con el tratamiento de datos personales podrá ser elevada verbalmente o por escrito ante la Secretaría Distrital de Gobierno; cuya página web es www.gobiernobogota.gov.co y su teléfono de atención es 3387000. Manifiesta que con los datos proporcionados tiene el derecho de conocer, actualizar y rectificar los datos personales, a solicitar prueba de este consentimiento, a solicitar información sobre el uso que se le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 De igual manera entiende que los datos aquí consignados serán usados para temas estadísticos, de caracterización poblacional y en determinados casos para el acceso a la oferta institucional de la Secretaría Distrital de Gobierno.</w:t>
      </w:r>
    </w:p>
    <w:p w14:paraId="72A3D3EC" w14:textId="57AEED3C" w:rsidR="00831119" w:rsidRDefault="00224948" w:rsidP="003F5252">
      <w:pPr>
        <w:ind w:left="-426" w:right="-283"/>
        <w:rPr>
          <w:rFonts w:ascii="Garamond" w:hAnsi="Garamond"/>
          <w:b/>
          <w:sz w:val="24"/>
          <w:szCs w:val="24"/>
        </w:rPr>
      </w:pPr>
      <w:r w:rsidRPr="00E62754">
        <w:rPr>
          <w:rFonts w:ascii="Garamond" w:hAnsi="Garamond"/>
          <w:b/>
        </w:rPr>
        <w:t xml:space="preserve">Firma </w:t>
      </w:r>
      <w:r w:rsidR="00513480" w:rsidRPr="00E62754">
        <w:rPr>
          <w:rFonts w:ascii="Garamond" w:hAnsi="Garamond"/>
          <w:b/>
        </w:rPr>
        <w:t>y número de cédula</w:t>
      </w:r>
      <w:r w:rsidR="00513480">
        <w:rPr>
          <w:rFonts w:ascii="Garamond" w:hAnsi="Garamond"/>
          <w:b/>
          <w:sz w:val="24"/>
          <w:szCs w:val="24"/>
        </w:rPr>
        <w:t xml:space="preserve">    _______</w:t>
      </w:r>
      <w:r w:rsidR="008E09CD">
        <w:rPr>
          <w:rFonts w:ascii="Garamond" w:hAnsi="Garamond"/>
          <w:b/>
          <w:sz w:val="24"/>
          <w:szCs w:val="24"/>
        </w:rPr>
        <w:t>____________________</w:t>
      </w:r>
      <w:r w:rsidR="00513480">
        <w:rPr>
          <w:rFonts w:ascii="Garamond" w:hAnsi="Garamond"/>
          <w:b/>
          <w:sz w:val="24"/>
          <w:szCs w:val="24"/>
        </w:rPr>
        <w:t>_________________</w:t>
      </w:r>
      <w:r w:rsidR="00E62754">
        <w:rPr>
          <w:rFonts w:ascii="Garamond" w:hAnsi="Garamond"/>
          <w:b/>
          <w:sz w:val="24"/>
          <w:szCs w:val="24"/>
        </w:rPr>
        <w:t>_______________</w:t>
      </w:r>
    </w:p>
    <w:sectPr w:rsidR="00831119" w:rsidSect="007218A5">
      <w:headerReference w:type="default" r:id="rId10"/>
      <w:footerReference w:type="default" r:id="rId11"/>
      <w:pgSz w:w="12240" w:h="15840"/>
      <w:pgMar w:top="1417" w:right="1467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8784" w14:textId="77777777" w:rsidR="001A6D8B" w:rsidRDefault="001A6D8B" w:rsidP="00BB5E1F">
      <w:pPr>
        <w:spacing w:after="0" w:line="240" w:lineRule="auto"/>
      </w:pPr>
      <w:r>
        <w:separator/>
      </w:r>
    </w:p>
  </w:endnote>
  <w:endnote w:type="continuationSeparator" w:id="0">
    <w:p w14:paraId="0BF2795A" w14:textId="77777777" w:rsidR="001A6D8B" w:rsidRDefault="001A6D8B" w:rsidP="00BB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A900" w14:textId="52E8AF8E" w:rsidR="008E09CD" w:rsidRDefault="003F5252" w:rsidP="000E0C2E">
    <w:pPr>
      <w:spacing w:after="0"/>
      <w:ind w:right="-994"/>
      <w:jc w:val="right"/>
      <w:rPr>
        <w:rFonts w:ascii="Garamond" w:hAnsi="Garamond" w:cs="Arial"/>
        <w:bCs/>
        <w:sz w:val="16"/>
        <w:szCs w:val="16"/>
      </w:rPr>
    </w:pPr>
    <w:r w:rsidRPr="001C26C7">
      <w:rPr>
        <w:noProof/>
        <w:lang w:eastAsia="es-CO"/>
      </w:rPr>
      <w:drawing>
        <wp:anchor distT="0" distB="0" distL="0" distR="0" simplePos="0" relativeHeight="251664896" behindDoc="0" locked="0" layoutInCell="1" allowOverlap="1" wp14:anchorId="4284B3E4" wp14:editId="46E543BF">
          <wp:simplePos x="0" y="0"/>
          <wp:positionH relativeFrom="margin">
            <wp:posOffset>5264150</wp:posOffset>
          </wp:positionH>
          <wp:positionV relativeFrom="paragraph">
            <wp:posOffset>-137795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8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BCE865" wp14:editId="621A69B0">
              <wp:simplePos x="0" y="0"/>
              <wp:positionH relativeFrom="margin">
                <wp:posOffset>-342900</wp:posOffset>
              </wp:positionH>
              <wp:positionV relativeFrom="paragraph">
                <wp:posOffset>-253365</wp:posOffset>
              </wp:positionV>
              <wp:extent cx="1828800" cy="1386205"/>
              <wp:effectExtent l="0" t="0" r="0" b="444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096BE6" w14:textId="77777777" w:rsidR="003F5252" w:rsidRPr="00F209DB" w:rsidRDefault="003F5252" w:rsidP="003F525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B7D48BE" w14:textId="77777777" w:rsidR="003F5252" w:rsidRPr="00F209DB" w:rsidRDefault="003F5252" w:rsidP="003F525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05C9A56" w14:textId="77777777" w:rsidR="003F5252" w:rsidRPr="00F209DB" w:rsidRDefault="003F5252" w:rsidP="003F525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B998BB7" w14:textId="77777777" w:rsidR="003F5252" w:rsidRPr="00F209DB" w:rsidRDefault="003F5252" w:rsidP="003F525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5C91C757" w14:textId="77777777" w:rsidR="003F5252" w:rsidRDefault="003F5252" w:rsidP="003F525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F9948F8" w14:textId="77777777" w:rsidR="003F5252" w:rsidRPr="00F209DB" w:rsidRDefault="003F5252" w:rsidP="003F52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6912F4F" w14:textId="77777777" w:rsidR="003F5252" w:rsidRDefault="003F5252" w:rsidP="003F525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CE865" id="Rectángulo 16" o:spid="_x0000_s1026" style="position:absolute;left:0;text-align:left;margin-left:-27pt;margin-top:-19.95pt;width:2in;height:109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" stroked="f">
              <v:textbox inset="7.25pt,3.65pt,7.25pt,3.65pt">
                <w:txbxContent>
                  <w:p w14:paraId="63096BE6" w14:textId="77777777" w:rsidR="003F5252" w:rsidRPr="00F209DB" w:rsidRDefault="003F5252" w:rsidP="003F525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B7D48BE" w14:textId="77777777" w:rsidR="003F5252" w:rsidRPr="00F209DB" w:rsidRDefault="003F5252" w:rsidP="003F525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05C9A56" w14:textId="77777777" w:rsidR="003F5252" w:rsidRPr="00F209DB" w:rsidRDefault="003F5252" w:rsidP="003F525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B998BB7" w14:textId="77777777" w:rsidR="003F5252" w:rsidRPr="00F209DB" w:rsidRDefault="003F5252" w:rsidP="003F525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5C91C757" w14:textId="77777777" w:rsidR="003F5252" w:rsidRDefault="003F5252" w:rsidP="003F525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F9948F8" w14:textId="77777777" w:rsidR="003F5252" w:rsidRPr="00F209DB" w:rsidRDefault="003F5252" w:rsidP="003F525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6912F4F" w14:textId="77777777" w:rsidR="003F5252" w:rsidRDefault="003F5252" w:rsidP="003F525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5D71396" wp14:editId="3A719A83">
              <wp:simplePos x="0" y="0"/>
              <wp:positionH relativeFrom="column">
                <wp:posOffset>1866900</wp:posOffset>
              </wp:positionH>
              <wp:positionV relativeFrom="paragraph">
                <wp:posOffset>-246380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2A87B9" w14:textId="77777777" w:rsidR="003F5252" w:rsidRPr="00411866" w:rsidRDefault="003F5252" w:rsidP="003F52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68A58CA9" w14:textId="4B753FB8" w:rsidR="003F5252" w:rsidRPr="00411866" w:rsidRDefault="003F5252" w:rsidP="003F52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Código: DHH-CDS-F0</w:t>
                          </w:r>
                          <w:r w:rsidR="002B3591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34</w:t>
                          </w:r>
                        </w:p>
                        <w:p w14:paraId="32122209" w14:textId="77777777" w:rsidR="003F5252" w:rsidRPr="00411866" w:rsidRDefault="003F5252" w:rsidP="003F5252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Versión: 01</w:t>
                          </w:r>
                        </w:p>
                        <w:p w14:paraId="7CB089A9" w14:textId="0C5C027A" w:rsidR="003F5252" w:rsidRPr="00411866" w:rsidRDefault="003F5252" w:rsidP="003F52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8F76A9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17 de junio de 2022</w:t>
                          </w:r>
                        </w:p>
                        <w:p w14:paraId="1B9E02CC" w14:textId="0790326D" w:rsidR="003F5252" w:rsidRPr="00411866" w:rsidRDefault="003F5252" w:rsidP="003F5252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 w:rsidR="00315268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249264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71396" id="Rectángulo 15" o:spid="_x0000_s1027" style="position:absolute;left:0;text-align:left;margin-left:147pt;margin-top:-19.4pt;width:157.7pt;height:6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" stroked="f">
              <v:textbox inset="2.56mm,1.29mm,2.56mm,1.29mm">
                <w:txbxContent>
                  <w:p w14:paraId="462A87B9" w14:textId="77777777" w:rsidR="003F5252" w:rsidRPr="00411866" w:rsidRDefault="003F5252" w:rsidP="003F525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68A58CA9" w14:textId="4B753FB8" w:rsidR="003F5252" w:rsidRPr="00411866" w:rsidRDefault="003F5252" w:rsidP="003F525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Código: DHH-CDS-F0</w:t>
                    </w:r>
                    <w:r w:rsidR="002B3591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34</w:t>
                    </w:r>
                  </w:p>
                  <w:p w14:paraId="32122209" w14:textId="77777777" w:rsidR="003F5252" w:rsidRPr="00411866" w:rsidRDefault="003F5252" w:rsidP="003F5252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Versión: 01</w:t>
                    </w:r>
                  </w:p>
                  <w:p w14:paraId="7CB089A9" w14:textId="0C5C027A" w:rsidR="003F5252" w:rsidRPr="00411866" w:rsidRDefault="003F5252" w:rsidP="003F525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8F76A9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17 de junio de 2022</w:t>
                    </w:r>
                  </w:p>
                  <w:p w14:paraId="1B9E02CC" w14:textId="0790326D" w:rsidR="003F5252" w:rsidRPr="00411866" w:rsidRDefault="003F5252" w:rsidP="003F5252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Caso HOLA </w:t>
                    </w:r>
                    <w:r w:rsidR="00315268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249264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742BB3FC" w14:textId="6D258192" w:rsidR="008E09CD" w:rsidRDefault="008E09CD" w:rsidP="000E0C2E">
    <w:pPr>
      <w:spacing w:after="0"/>
      <w:ind w:right="-994"/>
      <w:jc w:val="right"/>
      <w:rPr>
        <w:rFonts w:ascii="Garamond" w:hAnsi="Garamond" w:cs="Arial"/>
        <w:bCs/>
        <w:sz w:val="16"/>
        <w:szCs w:val="16"/>
      </w:rPr>
    </w:pPr>
  </w:p>
  <w:p w14:paraId="4B94D5A5" w14:textId="3B64E949" w:rsidR="003136DF" w:rsidRPr="000E0C2E" w:rsidRDefault="003F5252" w:rsidP="003F5252">
    <w:pPr>
      <w:tabs>
        <w:tab w:val="left" w:pos="1190"/>
        <w:tab w:val="left" w:pos="4510"/>
        <w:tab w:val="right" w:pos="8505"/>
      </w:tabs>
      <w:spacing w:after="0"/>
      <w:ind w:right="567"/>
      <w:jc w:val="right"/>
    </w:pPr>
    <w:r>
      <w:rPr>
        <w:rFonts w:ascii="Garamond" w:hAnsi="Garamond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1A978B" wp14:editId="0F1A3057">
              <wp:simplePos x="0" y="0"/>
              <wp:positionH relativeFrom="column">
                <wp:posOffset>705485</wp:posOffset>
              </wp:positionH>
              <wp:positionV relativeFrom="paragraph">
                <wp:posOffset>9228455</wp:posOffset>
              </wp:positionV>
              <wp:extent cx="1571625" cy="800100"/>
              <wp:effectExtent l="0" t="0" r="9525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9868404" w14:textId="77777777" w:rsidR="003F5252" w:rsidRDefault="003F5252" w:rsidP="003F52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88388DC" w14:textId="77777777" w:rsidR="003F5252" w:rsidRDefault="003F5252" w:rsidP="003F52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9263FFC" w14:textId="77777777" w:rsidR="003F5252" w:rsidRDefault="003F5252" w:rsidP="003F52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B7154C6" w14:textId="77777777" w:rsidR="003F5252" w:rsidRDefault="003F5252" w:rsidP="003F52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5CE32E7" w14:textId="77777777" w:rsidR="003F5252" w:rsidRDefault="003F5252" w:rsidP="003F52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283B53E" w14:textId="77777777" w:rsidR="003F5252" w:rsidRDefault="003F5252" w:rsidP="003F52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1CCBF9A" w14:textId="77777777" w:rsidR="003F5252" w:rsidRDefault="003F5252" w:rsidP="003F525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A978B" id="Rectángulo 3" o:spid="_x0000_s1028" style="position:absolute;left:0;text-align:left;margin-left:55.55pt;margin-top:726.65pt;width:123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zN4gEAALs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" stroked="f">
              <v:textbox inset="2.5575mm,1.2875mm,2.5575mm,1.2875mm">
                <w:txbxContent>
                  <w:p w14:paraId="69868404" w14:textId="77777777" w:rsidR="003F5252" w:rsidRDefault="003F5252" w:rsidP="003F525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88388DC" w14:textId="77777777" w:rsidR="003F5252" w:rsidRDefault="003F5252" w:rsidP="003F525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9263FFC" w14:textId="77777777" w:rsidR="003F5252" w:rsidRDefault="003F5252" w:rsidP="003F525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B7154C6" w14:textId="77777777" w:rsidR="003F5252" w:rsidRDefault="003F5252" w:rsidP="003F525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5CE32E7" w14:textId="77777777" w:rsidR="003F5252" w:rsidRDefault="003F5252" w:rsidP="003F525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283B53E" w14:textId="77777777" w:rsidR="003F5252" w:rsidRDefault="003F5252" w:rsidP="003F525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1CCBF9A" w14:textId="77777777" w:rsidR="003F5252" w:rsidRDefault="003F5252" w:rsidP="003F5252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Garamond" w:hAnsi="Garamond" w:cs="Arial"/>
        <w:bCs/>
        <w:sz w:val="16"/>
        <w:szCs w:val="16"/>
      </w:rPr>
      <w:tab/>
    </w:r>
    <w:r>
      <w:rPr>
        <w:rFonts w:ascii="Garamond" w:hAnsi="Garamond" w:cs="Arial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EA7E" w14:textId="77777777" w:rsidR="001A6D8B" w:rsidRDefault="001A6D8B" w:rsidP="00BB5E1F">
      <w:pPr>
        <w:spacing w:after="0" w:line="240" w:lineRule="auto"/>
      </w:pPr>
      <w:r>
        <w:separator/>
      </w:r>
    </w:p>
  </w:footnote>
  <w:footnote w:type="continuationSeparator" w:id="0">
    <w:p w14:paraId="0D096331" w14:textId="77777777" w:rsidR="001A6D8B" w:rsidRDefault="001A6D8B" w:rsidP="00BB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34"/>
      <w:gridCol w:w="6721"/>
    </w:tblGrid>
    <w:tr w:rsidR="000E0C2E" w14:paraId="3D20ACB2" w14:textId="77777777" w:rsidTr="00224948">
      <w:trPr>
        <w:trHeight w:val="1238"/>
      </w:trPr>
      <w:tc>
        <w:tcPr>
          <w:tcW w:w="3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007B30" w14:textId="7554E0D1" w:rsidR="000E0C2E" w:rsidRDefault="00F857F7" w:rsidP="000E0C2E">
          <w:pPr>
            <w:pStyle w:val="Encabezado"/>
            <w:tabs>
              <w:tab w:val="left" w:pos="708"/>
            </w:tabs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63A7883" wp14:editId="07777777">
                <wp:simplePos x="0" y="0"/>
                <wp:positionH relativeFrom="margin">
                  <wp:posOffset>62865</wp:posOffset>
                </wp:positionH>
                <wp:positionV relativeFrom="paragraph">
                  <wp:posOffset>125095</wp:posOffset>
                </wp:positionV>
                <wp:extent cx="1810385" cy="598805"/>
                <wp:effectExtent l="0" t="0" r="0" b="0"/>
                <wp:wrapTight wrapText="bothSides">
                  <wp:wrapPolygon edited="0">
                    <wp:start x="0" y="0"/>
                    <wp:lineTo x="0" y="20615"/>
                    <wp:lineTo x="21365" y="20615"/>
                    <wp:lineTo x="21365" y="0"/>
                    <wp:lineTo x="0" y="0"/>
                  </wp:wrapPolygon>
                </wp:wrapTight>
                <wp:docPr id="13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975F1D" w14:textId="6454A8BB" w:rsidR="000E0C2E" w:rsidRPr="000E0C2E" w:rsidRDefault="00DC69B8" w:rsidP="000E0C2E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Style w:val="normaltextrun"/>
              <w:rFonts w:ascii="Garamond" w:hAnsi="Garamond" w:cs="Segoe UI"/>
              <w:lang w:val="es-ES"/>
            </w:rPr>
            <w:t>Acuerdo de voluntades para la construcción de pacto</w:t>
          </w:r>
          <w:r w:rsidR="00395D52">
            <w:rPr>
              <w:rStyle w:val="normaltextrun"/>
              <w:rFonts w:ascii="Garamond" w:hAnsi="Garamond" w:cs="Segoe UI"/>
              <w:lang w:val="es-ES"/>
            </w:rPr>
            <w:t>s</w:t>
          </w:r>
          <w:r>
            <w:rPr>
              <w:rStyle w:val="normaltextrun"/>
              <w:rFonts w:ascii="Garamond" w:hAnsi="Garamond" w:cs="Segoe UI"/>
              <w:lang w:val="es-ES"/>
            </w:rPr>
            <w:t xml:space="preserve"> de acción colectiva</w:t>
          </w:r>
        </w:p>
      </w:tc>
    </w:tr>
  </w:tbl>
  <w:p w14:paraId="2D7B56FD" w14:textId="5EFB9A22" w:rsidR="003C50E3" w:rsidRDefault="003C50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7C7"/>
    <w:multiLevelType w:val="hybridMultilevel"/>
    <w:tmpl w:val="0BD68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DD3"/>
    <w:multiLevelType w:val="hybridMultilevel"/>
    <w:tmpl w:val="366E69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1579"/>
    <w:multiLevelType w:val="hybridMultilevel"/>
    <w:tmpl w:val="0206D7DA"/>
    <w:lvl w:ilvl="0" w:tplc="FFF05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523927">
    <w:abstractNumId w:val="0"/>
  </w:num>
  <w:num w:numId="2" w16cid:durableId="748887644">
    <w:abstractNumId w:val="1"/>
  </w:num>
  <w:num w:numId="3" w16cid:durableId="168612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A4"/>
    <w:rsid w:val="00073045"/>
    <w:rsid w:val="000B60E0"/>
    <w:rsid w:val="000E0C2E"/>
    <w:rsid w:val="0012568C"/>
    <w:rsid w:val="0015357B"/>
    <w:rsid w:val="001A6D8B"/>
    <w:rsid w:val="00224948"/>
    <w:rsid w:val="002B3591"/>
    <w:rsid w:val="003136DF"/>
    <w:rsid w:val="00315268"/>
    <w:rsid w:val="003559DE"/>
    <w:rsid w:val="00372FD2"/>
    <w:rsid w:val="00395D52"/>
    <w:rsid w:val="003C50E3"/>
    <w:rsid w:val="003D7FD3"/>
    <w:rsid w:val="003F5252"/>
    <w:rsid w:val="00421AC5"/>
    <w:rsid w:val="00423343"/>
    <w:rsid w:val="0042603F"/>
    <w:rsid w:val="004560DE"/>
    <w:rsid w:val="00497225"/>
    <w:rsid w:val="004E6DA0"/>
    <w:rsid w:val="004F3139"/>
    <w:rsid w:val="00513480"/>
    <w:rsid w:val="00531AD0"/>
    <w:rsid w:val="00574667"/>
    <w:rsid w:val="0057751F"/>
    <w:rsid w:val="005C0805"/>
    <w:rsid w:val="005C0947"/>
    <w:rsid w:val="005D4BC7"/>
    <w:rsid w:val="00623C0E"/>
    <w:rsid w:val="006F06C8"/>
    <w:rsid w:val="007101E6"/>
    <w:rsid w:val="007218A5"/>
    <w:rsid w:val="00726F79"/>
    <w:rsid w:val="007A37AA"/>
    <w:rsid w:val="007F55E9"/>
    <w:rsid w:val="00831119"/>
    <w:rsid w:val="008714BF"/>
    <w:rsid w:val="008B2B3E"/>
    <w:rsid w:val="008C488B"/>
    <w:rsid w:val="008C71F9"/>
    <w:rsid w:val="008D299A"/>
    <w:rsid w:val="008E09CD"/>
    <w:rsid w:val="008F76A9"/>
    <w:rsid w:val="00963DD2"/>
    <w:rsid w:val="009716A4"/>
    <w:rsid w:val="009A1651"/>
    <w:rsid w:val="009C0DD5"/>
    <w:rsid w:val="009D4B74"/>
    <w:rsid w:val="00A4306F"/>
    <w:rsid w:val="00A64D16"/>
    <w:rsid w:val="00A9218C"/>
    <w:rsid w:val="00B0194E"/>
    <w:rsid w:val="00B23E4D"/>
    <w:rsid w:val="00B72EA3"/>
    <w:rsid w:val="00BB5E1F"/>
    <w:rsid w:val="00C25DAC"/>
    <w:rsid w:val="00C71A4A"/>
    <w:rsid w:val="00C93FDD"/>
    <w:rsid w:val="00D1231A"/>
    <w:rsid w:val="00D8003E"/>
    <w:rsid w:val="00DA63DB"/>
    <w:rsid w:val="00DC69B8"/>
    <w:rsid w:val="00E327FB"/>
    <w:rsid w:val="00E62754"/>
    <w:rsid w:val="00E8499D"/>
    <w:rsid w:val="00ED395A"/>
    <w:rsid w:val="00F14F81"/>
    <w:rsid w:val="00F857F7"/>
    <w:rsid w:val="00FB636F"/>
    <w:rsid w:val="00FD3D31"/>
    <w:rsid w:val="00FD656F"/>
    <w:rsid w:val="00FD69F6"/>
    <w:rsid w:val="0E8E41C5"/>
    <w:rsid w:val="11FBC535"/>
    <w:rsid w:val="1A086F2A"/>
    <w:rsid w:val="1A8FFF28"/>
    <w:rsid w:val="1AA92785"/>
    <w:rsid w:val="1B30EA54"/>
    <w:rsid w:val="1F63704B"/>
    <w:rsid w:val="229B110D"/>
    <w:rsid w:val="26C674C2"/>
    <w:rsid w:val="311D51FC"/>
    <w:rsid w:val="38E7035F"/>
    <w:rsid w:val="392863E1"/>
    <w:rsid w:val="39FB10F1"/>
    <w:rsid w:val="3A82D3C0"/>
    <w:rsid w:val="3C1EA421"/>
    <w:rsid w:val="4139FD12"/>
    <w:rsid w:val="52ABF6F5"/>
    <w:rsid w:val="64B0C2E7"/>
    <w:rsid w:val="6C57C22E"/>
    <w:rsid w:val="707B385D"/>
    <w:rsid w:val="7A6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7CB3C"/>
  <w15:chartTrackingRefBased/>
  <w15:docId w15:val="{E73D7EB6-8DFF-4174-82B6-5CFBBA00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194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0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0C2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BB5E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link w:val="Encabezado"/>
    <w:rsid w:val="00BB5E1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B5E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B5E1F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4260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0194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94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B0194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nfasissutil">
    <w:name w:val="Subtle Emphasis"/>
    <w:uiPriority w:val="19"/>
    <w:qFormat/>
    <w:rsid w:val="00B0194E"/>
    <w:rPr>
      <w:i/>
      <w:iCs/>
      <w:color w:val="404040"/>
    </w:rPr>
  </w:style>
  <w:style w:type="character" w:customStyle="1" w:styleId="Ttulo4Car">
    <w:name w:val="Título 4 Car"/>
    <w:link w:val="Ttulo4"/>
    <w:uiPriority w:val="9"/>
    <w:semiHidden/>
    <w:rsid w:val="000E0C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merodepgina">
    <w:name w:val="page number"/>
    <w:basedOn w:val="Fuentedeprrafopredeter"/>
    <w:semiHidden/>
    <w:unhideWhenUsed/>
    <w:rsid w:val="000E0C2E"/>
  </w:style>
  <w:style w:type="character" w:customStyle="1" w:styleId="normaltextrun">
    <w:name w:val="normaltextrun"/>
    <w:basedOn w:val="Fuentedeprrafopredeter"/>
    <w:rsid w:val="00DC69B8"/>
  </w:style>
  <w:style w:type="paragraph" w:styleId="Prrafodelista">
    <w:name w:val="List Paragraph"/>
    <w:basedOn w:val="Normal"/>
    <w:uiPriority w:val="34"/>
    <w:qFormat/>
    <w:rsid w:val="0022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DA20F8903D746BFF7A3631E02E3FB" ma:contentTypeVersion="12" ma:contentTypeDescription="Crear nuevo documento." ma:contentTypeScope="" ma:versionID="14ea25437716d864a333005f8c776756">
  <xsd:schema xmlns:xsd="http://www.w3.org/2001/XMLSchema" xmlns:xs="http://www.w3.org/2001/XMLSchema" xmlns:p="http://schemas.microsoft.com/office/2006/metadata/properties" xmlns:ns2="32d58ea4-767c-4797-b5f5-12c8a03f8471" xmlns:ns3="38b6df34-1b8c-495f-a726-5adc1e4db422" targetNamespace="http://schemas.microsoft.com/office/2006/metadata/properties" ma:root="true" ma:fieldsID="84f71c51b0af14b208bfce1a106f95ca" ns2:_="" ns3:_="">
    <xsd:import namespace="32d58ea4-767c-4797-b5f5-12c8a03f8471"/>
    <xsd:import namespace="38b6df34-1b8c-495f-a726-5adc1e4db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58ea4-767c-4797-b5f5-12c8a03f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6df34-1b8c-495f-a726-5adc1e4db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b6df34-1b8c-495f-a726-5adc1e4db422">
      <UserInfo>
        <DisplayName>Nesly Jackelin Cogollos Gonzalez</DisplayName>
        <AccountId>6613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231887-A038-46C2-858E-6E1CEB4E2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3838-F01E-4351-AC80-F065D5427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58ea4-767c-4797-b5f5-12c8a03f8471"/>
    <ds:schemaRef ds:uri="38b6df34-1b8c-495f-a726-5adc1e4db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5D9D5-A2A1-4A75-8051-AFF9B57F9F7E}">
  <ds:schemaRefs>
    <ds:schemaRef ds:uri="http://schemas.microsoft.com/office/2006/metadata/properties"/>
    <ds:schemaRef ds:uri="http://schemas.microsoft.com/office/infopath/2007/PartnerControls"/>
    <ds:schemaRef ds:uri="38b6df34-1b8c-495f-a726-5adc1e4db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Palacios Moreno</dc:creator>
  <cp:keywords/>
  <dc:description/>
  <cp:lastModifiedBy>Luisa Fernanda Ibagon Moreno</cp:lastModifiedBy>
  <cp:revision>6</cp:revision>
  <dcterms:created xsi:type="dcterms:W3CDTF">2022-06-06T20:29:00Z</dcterms:created>
  <dcterms:modified xsi:type="dcterms:W3CDTF">2022-06-22T14:23:00Z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do de aprobación">
    <vt:lpwstr/>
  </property>
  <property fmtid="{D5CDD505-2E9C-101B-9397-08002B2CF9AE}" pid="3" name="ContentTypeId">
    <vt:lpwstr>0x010100D70DA20F8903D746BFF7A3631E02E3FB</vt:lpwstr>
  </property>
</Properties>
</file>